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626" w:rsidRPr="00915A6B" w:rsidRDefault="005F4626" w:rsidP="00915A6B">
      <w:pPr>
        <w:jc w:val="center"/>
        <w:rPr>
          <w:rFonts w:ascii="Times New Roman" w:hAnsi="Times New Roman" w:cs="Times New Roman"/>
          <w:sz w:val="28"/>
          <w:szCs w:val="28"/>
        </w:rPr>
      </w:pPr>
      <w:r w:rsidRPr="00C1057E">
        <w:rPr>
          <w:rFonts w:ascii="Times New Roman" w:hAnsi="Times New Roman" w:cs="Times New Roman"/>
          <w:sz w:val="28"/>
          <w:szCs w:val="28"/>
        </w:rPr>
        <w:t>6.04.2020</w:t>
      </w:r>
      <w:r w:rsidR="00915A6B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54"/>
        <w:gridCol w:w="1764"/>
        <w:gridCol w:w="4253"/>
        <w:gridCol w:w="2693"/>
        <w:gridCol w:w="4111"/>
      </w:tblGrid>
      <w:tr w:rsidR="005F4626" w:rsidRPr="00A33F84" w:rsidTr="00F260A7">
        <w:tc>
          <w:tcPr>
            <w:tcW w:w="754" w:type="dxa"/>
          </w:tcPr>
          <w:p w:rsidR="005F4626" w:rsidRPr="00A33F84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F8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  <w:r w:rsidRPr="00A33F84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764" w:type="dxa"/>
          </w:tcPr>
          <w:p w:rsidR="005F4626" w:rsidRPr="00A33F84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F84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253" w:type="dxa"/>
          </w:tcPr>
          <w:p w:rsidR="005F4626" w:rsidRPr="00A33F84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F84">
              <w:rPr>
                <w:rFonts w:ascii="Times New Roman" w:hAnsi="Times New Roman" w:cs="Times New Roman"/>
                <w:b/>
                <w:sz w:val="28"/>
                <w:szCs w:val="28"/>
              </w:rPr>
              <w:t>Тема,</w:t>
            </w:r>
            <w:r w:rsidR="00145F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33F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ссылка  на </w:t>
            </w:r>
            <w:proofErr w:type="spellStart"/>
            <w:r w:rsidRPr="00A33F84">
              <w:rPr>
                <w:rFonts w:ascii="Times New Roman" w:hAnsi="Times New Roman" w:cs="Times New Roman"/>
                <w:b/>
                <w:sz w:val="28"/>
                <w:szCs w:val="28"/>
              </w:rPr>
              <w:t>видеоурок</w:t>
            </w:r>
            <w:proofErr w:type="spellEnd"/>
          </w:p>
        </w:tc>
        <w:tc>
          <w:tcPr>
            <w:tcW w:w="2693" w:type="dxa"/>
          </w:tcPr>
          <w:p w:rsidR="005F4626" w:rsidRPr="00A33F84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F84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4111" w:type="dxa"/>
          </w:tcPr>
          <w:p w:rsidR="005F4626" w:rsidRPr="00A33F84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F84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</w:t>
            </w:r>
          </w:p>
        </w:tc>
      </w:tr>
      <w:tr w:rsidR="005F4626" w:rsidRPr="0018257F" w:rsidTr="00F260A7">
        <w:tc>
          <w:tcPr>
            <w:tcW w:w="754" w:type="dxa"/>
          </w:tcPr>
          <w:p w:rsidR="005F4626" w:rsidRPr="0018257F" w:rsidRDefault="00B92710" w:rsidP="00F2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F4626" w:rsidRPr="001825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64" w:type="dxa"/>
          </w:tcPr>
          <w:p w:rsidR="005F4626" w:rsidRPr="0018257F" w:rsidRDefault="00B92710" w:rsidP="00F26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5F4626" w:rsidRPr="007E5363">
              <w:rPr>
                <w:rFonts w:ascii="Times New Roman" w:hAnsi="Times New Roman" w:cs="Times New Roman"/>
                <w:sz w:val="28"/>
                <w:szCs w:val="28"/>
              </w:rPr>
              <w:t>усский язык</w:t>
            </w:r>
          </w:p>
        </w:tc>
        <w:tc>
          <w:tcPr>
            <w:tcW w:w="4253" w:type="dxa"/>
          </w:tcPr>
          <w:p w:rsidR="005F4626" w:rsidRDefault="005F4626" w:rsidP="00F260A7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 со вводными конструкциями. (§43)</w:t>
            </w:r>
          </w:p>
          <w:p w:rsidR="005F4626" w:rsidRPr="0018257F" w:rsidRDefault="005F4626" w:rsidP="00F260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F4626" w:rsidRPr="0018257F" w:rsidRDefault="005F4626" w:rsidP="00F26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57F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42,стр.188 правило. Упр.296 по заданию.</w:t>
            </w:r>
          </w:p>
        </w:tc>
        <w:tc>
          <w:tcPr>
            <w:tcW w:w="4111" w:type="dxa"/>
          </w:tcPr>
          <w:p w:rsidR="005F4626" w:rsidRDefault="005F4626" w:rsidP="00F26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F20">
              <w:rPr>
                <w:rStyle w:val="dropdown-user-namefirst-letter"/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277F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adia.Gurtovaya2020@yandex.ru</w:t>
            </w:r>
          </w:p>
          <w:p w:rsidR="005F4626" w:rsidRPr="00F267E8" w:rsidRDefault="005F4626" w:rsidP="00F26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B92710" w:rsidRPr="0018257F" w:rsidTr="00F260A7">
        <w:tc>
          <w:tcPr>
            <w:tcW w:w="754" w:type="dxa"/>
          </w:tcPr>
          <w:p w:rsidR="00B92710" w:rsidRDefault="00B92710" w:rsidP="00F2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64" w:type="dxa"/>
          </w:tcPr>
          <w:p w:rsidR="00B92710" w:rsidRPr="00F2387D" w:rsidRDefault="00B92710" w:rsidP="004409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253" w:type="dxa"/>
          </w:tcPr>
          <w:p w:rsidR="00B92710" w:rsidRDefault="00B92710" w:rsidP="00440930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F238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такое функция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  <w:p w:rsidR="00B92710" w:rsidRPr="00F56302" w:rsidRDefault="00B92710" w:rsidP="00440930">
            <w:pPr>
              <w:jc w:val="both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u w:val="single"/>
                <w:shd w:val="clear" w:color="auto" w:fill="FFFFFF"/>
              </w:rPr>
            </w:pPr>
            <w:r w:rsidRPr="00F56302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u w:val="single"/>
                <w:shd w:val="clear" w:color="auto" w:fill="FFFFFF"/>
              </w:rPr>
              <w:t xml:space="preserve">Алгебра 8 класс </w:t>
            </w:r>
            <w:hyperlink r:id="rId4" w:tgtFrame="_blank" w:history="1">
              <w:r w:rsidRPr="00F56302">
                <w:rPr>
                  <w:rFonts w:ascii="Times New Roman" w:eastAsia="Times New Roman" w:hAnsi="Times New Roman" w:cs="Times New Roman"/>
                  <w:color w:val="4F81BD" w:themeColor="accent1"/>
                  <w:sz w:val="24"/>
                  <w:szCs w:val="24"/>
                </w:rPr>
                <w:t>youtube.com</w:t>
              </w:r>
            </w:hyperlink>
            <w:r w:rsidRPr="00F56302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u w:val="single"/>
              </w:rPr>
              <w:t>8</w:t>
            </w:r>
            <w:r w:rsidRPr="00F56302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u w:val="single"/>
                <w:shd w:val="clear" w:color="auto" w:fill="FFFFFF"/>
              </w:rPr>
              <w:t xml:space="preserve">Урок№1 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u w:val="single"/>
                <w:shd w:val="clear" w:color="auto" w:fill="FFFFFF"/>
              </w:rPr>
              <w:t>–</w:t>
            </w:r>
            <w:r w:rsidRPr="00F56302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u w:val="single"/>
                <w:shd w:val="clear" w:color="auto" w:fill="FFFFFF"/>
              </w:rPr>
              <w:t>Понятие функции и графика функции.</w:t>
            </w:r>
          </w:p>
          <w:p w:rsidR="00B92710" w:rsidRPr="00F56302" w:rsidRDefault="00B92710" w:rsidP="00440930">
            <w:pPr>
              <w:shd w:val="clear" w:color="auto" w:fill="FFFFFF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u w:val="single"/>
              </w:rPr>
            </w:pPr>
          </w:p>
          <w:p w:rsidR="00B92710" w:rsidRPr="00F56302" w:rsidRDefault="003861CA" w:rsidP="0044093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 w:val="24"/>
                <w:szCs w:val="24"/>
                <w:u w:val="single"/>
                <w:lang w:eastAsia="ru-RU"/>
              </w:rPr>
            </w:pPr>
            <w:hyperlink r:id="rId5" w:tgtFrame="_blank" w:history="1">
              <w:r w:rsidR="00B92710" w:rsidRPr="00F56302">
                <w:rPr>
                  <w:rFonts w:ascii="Times New Roman" w:eastAsia="Times New Roman" w:hAnsi="Times New Roman" w:cs="Times New Roman"/>
                  <w:color w:val="4F81BD" w:themeColor="accent1"/>
                  <w:sz w:val="24"/>
                  <w:szCs w:val="24"/>
                </w:rPr>
                <w:t>youtube.com</w:t>
              </w:r>
            </w:hyperlink>
            <w:r w:rsidR="00B92710" w:rsidRPr="00F56302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u w:val="single"/>
              </w:rPr>
              <w:t xml:space="preserve">  </w:t>
            </w:r>
            <w:r w:rsidR="00B92710" w:rsidRPr="00F56302">
              <w:rPr>
                <w:rFonts w:ascii="Times New Roman" w:eastAsia="Times New Roman" w:hAnsi="Times New Roman" w:cs="Times New Roman"/>
                <w:bCs/>
                <w:color w:val="4F81BD" w:themeColor="accent1"/>
                <w:sz w:val="24"/>
                <w:szCs w:val="24"/>
                <w:u w:val="single"/>
                <w:lang w:eastAsia="ru-RU"/>
              </w:rPr>
              <w:t>Функци</w:t>
            </w:r>
            <w:r w:rsidR="00B92710" w:rsidRPr="00F56302"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 w:val="24"/>
                <w:szCs w:val="24"/>
                <w:u w:val="single"/>
                <w:lang w:eastAsia="ru-RU"/>
              </w:rPr>
              <w:t>я</w:t>
            </w:r>
          </w:p>
          <w:p w:rsidR="00B92710" w:rsidRPr="00262603" w:rsidRDefault="00B92710" w:rsidP="00440930">
            <w:pPr>
              <w:jc w:val="both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u w:val="single"/>
              </w:rPr>
            </w:pPr>
          </w:p>
        </w:tc>
        <w:tc>
          <w:tcPr>
            <w:tcW w:w="2693" w:type="dxa"/>
          </w:tcPr>
          <w:p w:rsidR="00B92710" w:rsidRDefault="00B92710" w:rsidP="00440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5.2, № 737 а), 740 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),в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</w:p>
          <w:p w:rsidR="00B92710" w:rsidRPr="00F2387D" w:rsidRDefault="00B92710" w:rsidP="00440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см. решение подобных: </w:t>
            </w:r>
            <w:hyperlink r:id="rId6" w:tgtFrame="_blank" w:history="1">
              <w:r w:rsidRPr="00551FAE">
                <w:rPr>
                  <w:rFonts w:ascii="Times New Roman" w:eastAsia="Times New Roman" w:hAnsi="Times New Roman" w:cs="Times New Roman"/>
                  <w:color w:val="4F81BD" w:themeColor="accent1"/>
                  <w:sz w:val="28"/>
                  <w:szCs w:val="28"/>
                  <w:u w:val="single"/>
                </w:rPr>
                <w:t>youtube.com</w:t>
              </w:r>
            </w:hyperlink>
            <w:r>
              <w:rPr>
                <w:rFonts w:ascii="Times New Roman" w:eastAsia="Times New Roman" w:hAnsi="Times New Roman" w:cs="Times New Roman"/>
                <w:color w:val="4F81BD" w:themeColor="accent1"/>
                <w:sz w:val="28"/>
                <w:szCs w:val="28"/>
                <w:u w:val="single"/>
              </w:rPr>
              <w:t xml:space="preserve"> </w:t>
            </w:r>
            <w:r w:rsidRPr="00915A6B">
              <w:rPr>
                <w:rFonts w:ascii="Times New Roman" w:hAnsi="Times New Roman" w:cs="Times New Roman"/>
                <w:bCs/>
                <w:color w:val="4F81BD" w:themeColor="accent1"/>
                <w:sz w:val="27"/>
                <w:szCs w:val="27"/>
                <w:u w:val="single"/>
                <w:shd w:val="clear" w:color="auto" w:fill="FFFFFF"/>
              </w:rPr>
              <w:t>Алгебра 8 класс. Понятие функции</w:t>
            </w:r>
          </w:p>
        </w:tc>
        <w:tc>
          <w:tcPr>
            <w:tcW w:w="4111" w:type="dxa"/>
          </w:tcPr>
          <w:p w:rsidR="005C7D2C" w:rsidRDefault="005C7D2C" w:rsidP="005C7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личные сообщения (фото выполненного д/з)</w:t>
            </w:r>
          </w:p>
          <w:p w:rsidR="00B92710" w:rsidRPr="00F2387D" w:rsidRDefault="005C7D2C" w:rsidP="005C7D2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C7D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Ludmila</w:t>
            </w:r>
            <w:proofErr w:type="spellEnd"/>
            <w:r w:rsidRPr="005C7D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5C7D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voropaewa</w:t>
            </w:r>
            <w:proofErr w:type="spellEnd"/>
            <w:r w:rsidRPr="005C7D2C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5C7D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5C7D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5C7D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B92710" w:rsidRPr="0018257F" w:rsidTr="00F260A7">
        <w:tc>
          <w:tcPr>
            <w:tcW w:w="754" w:type="dxa"/>
          </w:tcPr>
          <w:p w:rsidR="00B92710" w:rsidRPr="0018257F" w:rsidRDefault="00B92710" w:rsidP="00F2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64" w:type="dxa"/>
          </w:tcPr>
          <w:p w:rsidR="00B92710" w:rsidRPr="00B92710" w:rsidRDefault="00B92710" w:rsidP="00F26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710">
              <w:rPr>
                <w:rFonts w:ascii="Times New Roman" w:hAnsi="Times New Roman" w:cs="Times New Roman"/>
                <w:sz w:val="28"/>
                <w:szCs w:val="28"/>
              </w:rPr>
              <w:t>ОДНКНР</w:t>
            </w:r>
          </w:p>
        </w:tc>
        <w:tc>
          <w:tcPr>
            <w:tcW w:w="4253" w:type="dxa"/>
          </w:tcPr>
          <w:p w:rsidR="00B92710" w:rsidRDefault="002B3577" w:rsidP="00F260A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3577">
              <w:rPr>
                <w:rFonts w:ascii="Times New Roman" w:hAnsi="Times New Roman" w:cs="Times New Roman"/>
                <w:sz w:val="28"/>
                <w:szCs w:val="28"/>
              </w:rPr>
              <w:t>Культурные традиции буддизма. https://www.youtube.com/watch?v=ERg4ku0WCeU</w:t>
            </w:r>
          </w:p>
          <w:p w:rsidR="00B92710" w:rsidRDefault="00B92710" w:rsidP="00F260A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92710" w:rsidRPr="0018257F" w:rsidRDefault="002B3577" w:rsidP="00F26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577">
              <w:rPr>
                <w:rFonts w:ascii="Times New Roman" w:hAnsi="Times New Roman" w:cs="Times New Roman"/>
                <w:sz w:val="28"/>
                <w:szCs w:val="28"/>
              </w:rPr>
              <w:t>Письменное сообщение в тетради</w:t>
            </w:r>
          </w:p>
        </w:tc>
        <w:tc>
          <w:tcPr>
            <w:tcW w:w="4111" w:type="dxa"/>
          </w:tcPr>
          <w:p w:rsidR="00B92710" w:rsidRPr="002B3577" w:rsidRDefault="00B92710" w:rsidP="00F260A7">
            <w:pPr>
              <w:rPr>
                <w:rStyle w:val="dropdown-user-namefirst-letter"/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</w:tbl>
    <w:p w:rsidR="005F4626" w:rsidRPr="002B3577" w:rsidRDefault="005F4626" w:rsidP="005F4626">
      <w:pPr>
        <w:rPr>
          <w:rFonts w:ascii="Times New Roman" w:hAnsi="Times New Roman" w:cs="Times New Roman"/>
          <w:sz w:val="28"/>
          <w:szCs w:val="28"/>
        </w:rPr>
      </w:pPr>
    </w:p>
    <w:p w:rsidR="005F4626" w:rsidRDefault="005F4626" w:rsidP="005F46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7.04.2020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54"/>
        <w:gridCol w:w="1764"/>
        <w:gridCol w:w="4253"/>
        <w:gridCol w:w="2693"/>
        <w:gridCol w:w="4111"/>
      </w:tblGrid>
      <w:tr w:rsidR="005F4626" w:rsidRPr="00123718" w:rsidTr="00F260A7">
        <w:tc>
          <w:tcPr>
            <w:tcW w:w="754" w:type="dxa"/>
          </w:tcPr>
          <w:p w:rsidR="005F4626" w:rsidRPr="00123718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764" w:type="dxa"/>
          </w:tcPr>
          <w:p w:rsidR="005F4626" w:rsidRPr="00123718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253" w:type="dxa"/>
          </w:tcPr>
          <w:p w:rsidR="005F4626" w:rsidRPr="00123718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Тема,</w:t>
            </w:r>
            <w:r w:rsidR="00145F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ссылка  на </w:t>
            </w:r>
            <w:proofErr w:type="spellStart"/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видеоурок</w:t>
            </w:r>
            <w:proofErr w:type="spellEnd"/>
          </w:p>
        </w:tc>
        <w:tc>
          <w:tcPr>
            <w:tcW w:w="2693" w:type="dxa"/>
          </w:tcPr>
          <w:p w:rsidR="005F4626" w:rsidRPr="00123718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4111" w:type="dxa"/>
          </w:tcPr>
          <w:p w:rsidR="005F4626" w:rsidRPr="00123718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</w:t>
            </w:r>
          </w:p>
        </w:tc>
      </w:tr>
      <w:tr w:rsidR="005C7D2C" w:rsidRPr="00123718" w:rsidTr="0096364A">
        <w:tc>
          <w:tcPr>
            <w:tcW w:w="754" w:type="dxa"/>
          </w:tcPr>
          <w:p w:rsidR="005C7D2C" w:rsidRPr="005C7D2C" w:rsidRDefault="005C7D2C" w:rsidP="00F2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D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64" w:type="dxa"/>
          </w:tcPr>
          <w:p w:rsidR="005C7D2C" w:rsidRPr="005C7D2C" w:rsidRDefault="005C7D2C" w:rsidP="00F2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D2C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4253" w:type="dxa"/>
            <w:vAlign w:val="center"/>
          </w:tcPr>
          <w:p w:rsidR="005C7D2C" w:rsidRPr="005C7D2C" w:rsidRDefault="005C7D2C" w:rsidP="005C7D2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7D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Свойства биссектрисы угла. Решение задач.</w:t>
            </w:r>
          </w:p>
          <w:p w:rsidR="005C7D2C" w:rsidRPr="005C7D2C" w:rsidRDefault="003861CA" w:rsidP="005C7D2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7" w:tgtFrame="_blank" w:history="1">
              <w:r w:rsidR="005C7D2C" w:rsidRPr="005C7D2C"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</w:rPr>
                <w:t>youtube.com</w:t>
              </w:r>
            </w:hyperlink>
            <w:r w:rsidR="005C7D2C" w:rsidRPr="005C7D2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</w:rPr>
              <w:t xml:space="preserve"> 8 класс, 35 урок Свойства биссектрисы угла </w:t>
            </w:r>
          </w:p>
        </w:tc>
        <w:tc>
          <w:tcPr>
            <w:tcW w:w="2693" w:type="dxa"/>
          </w:tcPr>
          <w:p w:rsidR="005C7D2C" w:rsidRDefault="005C7D2C" w:rsidP="00440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C87">
              <w:rPr>
                <w:rFonts w:ascii="Times New Roman" w:hAnsi="Times New Roman" w:cs="Times New Roman"/>
                <w:sz w:val="28"/>
                <w:szCs w:val="28"/>
              </w:rPr>
              <w:t xml:space="preserve">П.74 </w:t>
            </w:r>
          </w:p>
          <w:p w:rsidR="005C7D2C" w:rsidRDefault="005C7D2C" w:rsidP="0044093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5C8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676, 678 учеб.</w:t>
            </w:r>
          </w:p>
        </w:tc>
        <w:tc>
          <w:tcPr>
            <w:tcW w:w="4111" w:type="dxa"/>
          </w:tcPr>
          <w:p w:rsidR="005C7D2C" w:rsidRDefault="005C7D2C" w:rsidP="00F2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личные сообщения (фото выполненного д/з)</w:t>
            </w:r>
          </w:p>
          <w:p w:rsidR="005C7D2C" w:rsidRPr="005C7D2C" w:rsidRDefault="005C7D2C" w:rsidP="005C7D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C7D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Ludmila</w:t>
            </w:r>
            <w:proofErr w:type="spellEnd"/>
            <w:r w:rsidRPr="005C7D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5C7D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voropaewa</w:t>
            </w:r>
            <w:proofErr w:type="spellEnd"/>
            <w:r w:rsidRPr="005C7D2C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5C7D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5C7D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5C7D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5C7D2C" w:rsidRPr="00123718" w:rsidTr="00F260A7">
        <w:tc>
          <w:tcPr>
            <w:tcW w:w="754" w:type="dxa"/>
          </w:tcPr>
          <w:p w:rsidR="005C7D2C" w:rsidRPr="005C7D2C" w:rsidRDefault="005C7D2C" w:rsidP="00F2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D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764" w:type="dxa"/>
          </w:tcPr>
          <w:p w:rsidR="005C7D2C" w:rsidRPr="005C7D2C" w:rsidRDefault="005C7D2C" w:rsidP="00F2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D2C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4253" w:type="dxa"/>
          </w:tcPr>
          <w:p w:rsidR="005C7D2C" w:rsidRPr="002B3577" w:rsidRDefault="002B3577" w:rsidP="00F2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577">
              <w:rPr>
                <w:rFonts w:ascii="Times New Roman" w:hAnsi="Times New Roman" w:cs="Times New Roman"/>
                <w:sz w:val="28"/>
                <w:szCs w:val="28"/>
              </w:rPr>
              <w:t>§ 7 «Роль государства в экономике</w:t>
            </w:r>
          </w:p>
        </w:tc>
        <w:tc>
          <w:tcPr>
            <w:tcW w:w="2693" w:type="dxa"/>
          </w:tcPr>
          <w:p w:rsidR="005C7D2C" w:rsidRPr="002B3577" w:rsidRDefault="002B3577" w:rsidP="00F2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577">
              <w:rPr>
                <w:rFonts w:ascii="Times New Roman" w:hAnsi="Times New Roman" w:cs="Times New Roman"/>
                <w:sz w:val="28"/>
                <w:szCs w:val="28"/>
              </w:rPr>
              <w:t>Прочитать , подготовиться ответить на вопросы на  с.200 учебника после карантина</w:t>
            </w:r>
          </w:p>
        </w:tc>
        <w:tc>
          <w:tcPr>
            <w:tcW w:w="4111" w:type="dxa"/>
          </w:tcPr>
          <w:p w:rsidR="005C7D2C" w:rsidRPr="00423BE1" w:rsidRDefault="00423BE1" w:rsidP="00F2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BE1">
              <w:rPr>
                <w:rFonts w:ascii="Times New Roman" w:hAnsi="Times New Roman" w:cs="Times New Roman"/>
                <w:sz w:val="28"/>
                <w:szCs w:val="28"/>
              </w:rPr>
              <w:t>tarashenkoinna@yandex.ru</w:t>
            </w:r>
          </w:p>
        </w:tc>
      </w:tr>
      <w:tr w:rsidR="005F4626" w:rsidRPr="00277F20" w:rsidTr="00F260A7">
        <w:tc>
          <w:tcPr>
            <w:tcW w:w="754" w:type="dxa"/>
          </w:tcPr>
          <w:p w:rsidR="005F4626" w:rsidRPr="0018257F" w:rsidRDefault="005C7D2C" w:rsidP="00F2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64" w:type="dxa"/>
          </w:tcPr>
          <w:p w:rsidR="005F4626" w:rsidRPr="0018257F" w:rsidRDefault="005F4626" w:rsidP="00F26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253" w:type="dxa"/>
          </w:tcPr>
          <w:p w:rsidR="005F4626" w:rsidRDefault="005F4626" w:rsidP="00F260A7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 со вставными конструкциями. (§43)</w:t>
            </w:r>
          </w:p>
          <w:p w:rsidR="005F4626" w:rsidRPr="0018257F" w:rsidRDefault="005F4626" w:rsidP="00F260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F4626" w:rsidRPr="0018257F" w:rsidRDefault="005F4626" w:rsidP="00F26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57F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43,стр.194 правило. Упр.305 по заданию.</w:t>
            </w:r>
          </w:p>
        </w:tc>
        <w:tc>
          <w:tcPr>
            <w:tcW w:w="4111" w:type="dxa"/>
          </w:tcPr>
          <w:p w:rsidR="005F4626" w:rsidRDefault="005F4626" w:rsidP="00F26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F20">
              <w:rPr>
                <w:rStyle w:val="dropdown-user-namefirst-letter"/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277F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adia.Gurtovaya2020@yandex.ru</w:t>
            </w:r>
          </w:p>
          <w:p w:rsidR="005F4626" w:rsidRPr="00F267E8" w:rsidRDefault="005F4626" w:rsidP="00F26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5F4626" w:rsidRPr="00277F20" w:rsidTr="00F260A7">
        <w:tc>
          <w:tcPr>
            <w:tcW w:w="754" w:type="dxa"/>
          </w:tcPr>
          <w:p w:rsidR="005F4626" w:rsidRPr="0018257F" w:rsidRDefault="005C7D2C" w:rsidP="00F2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64" w:type="dxa"/>
          </w:tcPr>
          <w:p w:rsidR="005F4626" w:rsidRPr="0018257F" w:rsidRDefault="005F4626" w:rsidP="00F26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253" w:type="dxa"/>
          </w:tcPr>
          <w:p w:rsidR="005F4626" w:rsidRPr="00E92D2C" w:rsidRDefault="005F4626" w:rsidP="00F260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Твардовский А.Т. Поэма «За далью – даль». Россия на станицах поэмы. Образ автора.  Художественное своеобразие изученных глав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3" w:type="dxa"/>
          </w:tcPr>
          <w:p w:rsidR="005F4626" w:rsidRPr="0018257F" w:rsidRDefault="005F4626" w:rsidP="00F26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Поэму «За далью – даль» читать выразительно, отвечать на вопросы.</w:t>
            </w:r>
          </w:p>
        </w:tc>
        <w:tc>
          <w:tcPr>
            <w:tcW w:w="4111" w:type="dxa"/>
          </w:tcPr>
          <w:p w:rsidR="005F4626" w:rsidRDefault="00423BE1" w:rsidP="00F26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3F5D1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Nadia.Gurtovaya2020@yandex.ru</w:t>
              </w:r>
            </w:hyperlink>
          </w:p>
          <w:p w:rsidR="005F4626" w:rsidRPr="00F267E8" w:rsidRDefault="005F4626" w:rsidP="00F26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915A6B" w:rsidRPr="00277F20" w:rsidTr="00771AF4">
        <w:tc>
          <w:tcPr>
            <w:tcW w:w="754" w:type="dxa"/>
          </w:tcPr>
          <w:p w:rsidR="00915A6B" w:rsidRDefault="00915A6B" w:rsidP="00F2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64" w:type="dxa"/>
          </w:tcPr>
          <w:p w:rsidR="00915A6B" w:rsidRPr="005C7D2C" w:rsidRDefault="00915A6B" w:rsidP="00F26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D2C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4253" w:type="dxa"/>
            <w:vAlign w:val="center"/>
          </w:tcPr>
          <w:p w:rsidR="00915A6B" w:rsidRPr="009C762D" w:rsidRDefault="00915A6B" w:rsidP="00440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62D">
              <w:rPr>
                <w:rFonts w:ascii="Times New Roman" w:hAnsi="Times New Roman" w:cs="Times New Roman"/>
                <w:sz w:val="28"/>
                <w:szCs w:val="28"/>
              </w:rPr>
              <w:t>Встроенные функции. Построение диаграмм и графиков. Основные параметры диаграмм.</w:t>
            </w:r>
          </w:p>
          <w:p w:rsidR="00915A6B" w:rsidRPr="009C762D" w:rsidRDefault="003861CA" w:rsidP="0044093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9" w:history="1">
              <w:r w:rsidR="00915A6B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https://yandex.ru/video/preview?filmId=6781519888680955600&amp;parent-reqid=1586115021813770</w:t>
              </w:r>
            </w:hyperlink>
          </w:p>
          <w:p w:rsidR="00915A6B" w:rsidRPr="00F2387D" w:rsidRDefault="00915A6B" w:rsidP="00440930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915A6B" w:rsidRDefault="00915A6B" w:rsidP="00440930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62D">
              <w:rPr>
                <w:rFonts w:ascii="Times New Roman" w:hAnsi="Times New Roman" w:cs="Times New Roman"/>
                <w:sz w:val="28"/>
                <w:szCs w:val="28"/>
              </w:rPr>
              <w:t xml:space="preserve">п. 4.3.1-4.3.2, </w:t>
            </w:r>
            <w:proofErr w:type="spellStart"/>
            <w:r w:rsidRPr="009C762D">
              <w:rPr>
                <w:rFonts w:ascii="Times New Roman" w:hAnsi="Times New Roman" w:cs="Times New Roman"/>
                <w:sz w:val="28"/>
                <w:szCs w:val="28"/>
              </w:rPr>
              <w:t>пов</w:t>
            </w:r>
            <w:proofErr w:type="spellEnd"/>
            <w:r w:rsidRPr="009C762D">
              <w:rPr>
                <w:rFonts w:ascii="Times New Roman" w:hAnsi="Times New Roman" w:cs="Times New Roman"/>
                <w:sz w:val="28"/>
                <w:szCs w:val="28"/>
              </w:rPr>
              <w:t>. п. 2.2.</w:t>
            </w:r>
          </w:p>
        </w:tc>
        <w:tc>
          <w:tcPr>
            <w:tcW w:w="4111" w:type="dxa"/>
          </w:tcPr>
          <w:p w:rsidR="00915A6B" w:rsidRPr="00277F20" w:rsidRDefault="00423BE1" w:rsidP="00F260A7">
            <w:pPr>
              <w:rPr>
                <w:rStyle w:val="dropdown-user-namefirst-letter"/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hyperlink r:id="rId10" w:history="1">
              <w:r w:rsidRPr="003F5D1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tarashenkoinna@yandex.ru</w:t>
              </w:r>
            </w:hyperlink>
          </w:p>
        </w:tc>
      </w:tr>
    </w:tbl>
    <w:p w:rsidR="00915A6B" w:rsidRDefault="00915A6B" w:rsidP="00915A6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15A6B" w:rsidRDefault="00915A6B" w:rsidP="00915A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8</w:t>
      </w:r>
      <w:r>
        <w:rPr>
          <w:rFonts w:ascii="Times New Roman" w:hAnsi="Times New Roman" w:cs="Times New Roman"/>
          <w:sz w:val="28"/>
          <w:szCs w:val="28"/>
        </w:rPr>
        <w:t>.04.2020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54"/>
        <w:gridCol w:w="1764"/>
        <w:gridCol w:w="4253"/>
        <w:gridCol w:w="2693"/>
        <w:gridCol w:w="4111"/>
      </w:tblGrid>
      <w:tr w:rsidR="00915A6B" w:rsidRPr="00123718" w:rsidTr="00440930">
        <w:tc>
          <w:tcPr>
            <w:tcW w:w="754" w:type="dxa"/>
          </w:tcPr>
          <w:p w:rsidR="00915A6B" w:rsidRPr="00123718" w:rsidRDefault="00915A6B" w:rsidP="00440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764" w:type="dxa"/>
          </w:tcPr>
          <w:p w:rsidR="00915A6B" w:rsidRPr="00123718" w:rsidRDefault="00915A6B" w:rsidP="00440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253" w:type="dxa"/>
          </w:tcPr>
          <w:p w:rsidR="00915A6B" w:rsidRPr="00123718" w:rsidRDefault="00915A6B" w:rsidP="00440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Тема,</w:t>
            </w:r>
            <w:r w:rsidR="00145F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ссылка  на </w:t>
            </w:r>
            <w:proofErr w:type="spellStart"/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видеоурок</w:t>
            </w:r>
            <w:proofErr w:type="spellEnd"/>
          </w:p>
        </w:tc>
        <w:tc>
          <w:tcPr>
            <w:tcW w:w="2693" w:type="dxa"/>
          </w:tcPr>
          <w:p w:rsidR="00915A6B" w:rsidRPr="00123718" w:rsidRDefault="00915A6B" w:rsidP="00440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4111" w:type="dxa"/>
          </w:tcPr>
          <w:p w:rsidR="00915A6B" w:rsidRPr="00123718" w:rsidRDefault="00915A6B" w:rsidP="00440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</w:t>
            </w:r>
          </w:p>
        </w:tc>
      </w:tr>
      <w:tr w:rsidR="00915A6B" w:rsidRPr="00123718" w:rsidTr="003D5710">
        <w:tc>
          <w:tcPr>
            <w:tcW w:w="754" w:type="dxa"/>
          </w:tcPr>
          <w:p w:rsidR="00915A6B" w:rsidRPr="005C7D2C" w:rsidRDefault="00915A6B" w:rsidP="0044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D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64" w:type="dxa"/>
          </w:tcPr>
          <w:p w:rsidR="00915A6B" w:rsidRPr="00915A6B" w:rsidRDefault="00915A6B" w:rsidP="00915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253" w:type="dxa"/>
          </w:tcPr>
          <w:p w:rsidR="00915A6B" w:rsidRPr="000C38C3" w:rsidRDefault="00915A6B" w:rsidP="00440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C3">
              <w:rPr>
                <w:rFonts w:ascii="Times New Roman" w:hAnsi="Times New Roman" w:cs="Times New Roman"/>
                <w:sz w:val="28"/>
                <w:szCs w:val="28"/>
              </w:rPr>
              <w:t xml:space="preserve">«Заболевание и повреждение глаза. Органы слуха и </w:t>
            </w:r>
            <w:r w:rsidRPr="000C38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равновесия. Их анализаторы»</w:t>
            </w:r>
          </w:p>
        </w:tc>
        <w:tc>
          <w:tcPr>
            <w:tcW w:w="2693" w:type="dxa"/>
          </w:tcPr>
          <w:p w:rsidR="00915A6B" w:rsidRPr="000C38C3" w:rsidRDefault="00915A6B" w:rsidP="00440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П-53,54  письменно вопросы стр.219</w:t>
            </w:r>
          </w:p>
        </w:tc>
        <w:tc>
          <w:tcPr>
            <w:tcW w:w="4111" w:type="dxa"/>
          </w:tcPr>
          <w:p w:rsidR="00915A6B" w:rsidRPr="000C38C3" w:rsidRDefault="003861CA" w:rsidP="00440930">
            <w:pPr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1" w:history="1">
              <w:r w:rsidR="00915A6B" w:rsidRPr="000C38C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valentina.kovaleowa@yandex.ru</w:t>
              </w:r>
            </w:hyperlink>
          </w:p>
          <w:p w:rsidR="00915A6B" w:rsidRPr="000C38C3" w:rsidRDefault="00915A6B" w:rsidP="00440930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915A6B" w:rsidRPr="00123718" w:rsidTr="00440930">
        <w:tc>
          <w:tcPr>
            <w:tcW w:w="754" w:type="dxa"/>
          </w:tcPr>
          <w:p w:rsidR="00915A6B" w:rsidRPr="005C7D2C" w:rsidRDefault="00915A6B" w:rsidP="0044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D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764" w:type="dxa"/>
          </w:tcPr>
          <w:p w:rsidR="00915A6B" w:rsidRPr="005C7D2C" w:rsidRDefault="00915A6B" w:rsidP="00915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253" w:type="dxa"/>
          </w:tcPr>
          <w:p w:rsidR="002B3577" w:rsidRPr="002B3577" w:rsidRDefault="002B3577" w:rsidP="002B3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577">
              <w:rPr>
                <w:rFonts w:ascii="Times New Roman" w:hAnsi="Times New Roman" w:cs="Times New Roman"/>
                <w:sz w:val="28"/>
                <w:szCs w:val="28"/>
              </w:rPr>
              <w:t xml:space="preserve">21 «Восстание под предводительством </w:t>
            </w:r>
            <w:proofErr w:type="spellStart"/>
            <w:r w:rsidRPr="002B3577">
              <w:rPr>
                <w:rFonts w:ascii="Times New Roman" w:hAnsi="Times New Roman" w:cs="Times New Roman"/>
                <w:sz w:val="28"/>
                <w:szCs w:val="28"/>
              </w:rPr>
              <w:t>Е.Пугачёва</w:t>
            </w:r>
            <w:proofErr w:type="spellEnd"/>
            <w:r w:rsidRPr="002B357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15A6B" w:rsidRPr="00123718" w:rsidRDefault="002B3577" w:rsidP="002B35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3577">
              <w:rPr>
                <w:rFonts w:ascii="Times New Roman" w:hAnsi="Times New Roman" w:cs="Times New Roman"/>
                <w:sz w:val="28"/>
                <w:szCs w:val="28"/>
              </w:rPr>
              <w:t xml:space="preserve"> §22 Внешняя политика Екатерины II</w:t>
            </w:r>
          </w:p>
        </w:tc>
        <w:tc>
          <w:tcPr>
            <w:tcW w:w="2693" w:type="dxa"/>
          </w:tcPr>
          <w:p w:rsidR="00915A6B" w:rsidRPr="002B3577" w:rsidRDefault="002B3577" w:rsidP="0044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577">
              <w:rPr>
                <w:rFonts w:ascii="Times New Roman" w:hAnsi="Times New Roman" w:cs="Times New Roman"/>
                <w:sz w:val="28"/>
                <w:szCs w:val="28"/>
              </w:rPr>
              <w:t>Прочитать параграфы, выполнить задания в рабочей тетради на печатной основе к данным параграфам, с. 69-73; с.75-82</w:t>
            </w:r>
          </w:p>
        </w:tc>
        <w:tc>
          <w:tcPr>
            <w:tcW w:w="4111" w:type="dxa"/>
          </w:tcPr>
          <w:p w:rsidR="00915A6B" w:rsidRDefault="00423BE1" w:rsidP="0044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3F5D1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tarashenkoinna@yandex.ru</w:t>
              </w:r>
            </w:hyperlink>
          </w:p>
          <w:p w:rsidR="00423BE1" w:rsidRPr="00123718" w:rsidRDefault="00423BE1" w:rsidP="00440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15A6B" w:rsidRPr="00915A6B" w:rsidRDefault="00915A6B" w:rsidP="005F4626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</w:p>
    <w:p w:rsidR="00915A6B" w:rsidRDefault="00915A6B" w:rsidP="005F4626">
      <w:pPr>
        <w:tabs>
          <w:tab w:val="left" w:pos="135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15A6B" w:rsidRDefault="00915A6B" w:rsidP="005F4626">
      <w:pPr>
        <w:tabs>
          <w:tab w:val="left" w:pos="135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F4626" w:rsidRDefault="00915A6B" w:rsidP="005F4626">
      <w:pPr>
        <w:tabs>
          <w:tab w:val="left" w:pos="135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9.04.2020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54"/>
        <w:gridCol w:w="1906"/>
        <w:gridCol w:w="4111"/>
        <w:gridCol w:w="2693"/>
        <w:gridCol w:w="4111"/>
      </w:tblGrid>
      <w:tr w:rsidR="005F4626" w:rsidRPr="00123718" w:rsidTr="00F260A7">
        <w:tc>
          <w:tcPr>
            <w:tcW w:w="754" w:type="dxa"/>
          </w:tcPr>
          <w:p w:rsidR="005F4626" w:rsidRPr="00123718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906" w:type="dxa"/>
          </w:tcPr>
          <w:p w:rsidR="005F4626" w:rsidRPr="00123718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111" w:type="dxa"/>
          </w:tcPr>
          <w:p w:rsidR="005F4626" w:rsidRPr="00123718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Тема,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ссылка  на </w:t>
            </w:r>
            <w:proofErr w:type="spellStart"/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видеоурок</w:t>
            </w:r>
            <w:proofErr w:type="spellEnd"/>
          </w:p>
        </w:tc>
        <w:tc>
          <w:tcPr>
            <w:tcW w:w="2693" w:type="dxa"/>
          </w:tcPr>
          <w:p w:rsidR="005F4626" w:rsidRPr="00123718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4111" w:type="dxa"/>
            <w:shd w:val="clear" w:color="auto" w:fill="FFFFFF" w:themeFill="background1"/>
          </w:tcPr>
          <w:p w:rsidR="005F4626" w:rsidRPr="00123718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</w:t>
            </w:r>
          </w:p>
        </w:tc>
      </w:tr>
      <w:tr w:rsidR="00915A6B" w:rsidRPr="00123718" w:rsidTr="00F260A7">
        <w:tc>
          <w:tcPr>
            <w:tcW w:w="754" w:type="dxa"/>
          </w:tcPr>
          <w:p w:rsidR="00915A6B" w:rsidRPr="00915A6B" w:rsidRDefault="00915A6B" w:rsidP="00F2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A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6" w:type="dxa"/>
          </w:tcPr>
          <w:p w:rsidR="00915A6B" w:rsidRPr="00915A6B" w:rsidRDefault="00915A6B" w:rsidP="00915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A6B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4111" w:type="dxa"/>
          </w:tcPr>
          <w:p w:rsidR="00915A6B" w:rsidRPr="00123718" w:rsidRDefault="00423BE1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FC8">
              <w:rPr>
                <w:rFonts w:ascii="Times New Roman" w:hAnsi="Times New Roman" w:cs="Times New Roman"/>
                <w:sz w:val="28"/>
                <w:szCs w:val="28"/>
              </w:rPr>
              <w:t>Оксиды, их классификация и свойства.</w:t>
            </w:r>
          </w:p>
        </w:tc>
        <w:tc>
          <w:tcPr>
            <w:tcW w:w="2693" w:type="dxa"/>
          </w:tcPr>
          <w:p w:rsidR="00915A6B" w:rsidRPr="00123718" w:rsidRDefault="00915A6B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915A6B" w:rsidRPr="00123718" w:rsidRDefault="00915A6B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5A6B" w:rsidRPr="00123718" w:rsidTr="00F260A7">
        <w:tc>
          <w:tcPr>
            <w:tcW w:w="754" w:type="dxa"/>
          </w:tcPr>
          <w:p w:rsidR="00915A6B" w:rsidRPr="00915A6B" w:rsidRDefault="00915A6B" w:rsidP="00F2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A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6" w:type="dxa"/>
          </w:tcPr>
          <w:p w:rsidR="00915A6B" w:rsidRPr="00915A6B" w:rsidRDefault="00915A6B" w:rsidP="00915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A6B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4111" w:type="dxa"/>
          </w:tcPr>
          <w:p w:rsidR="00423BE1" w:rsidRPr="00423BE1" w:rsidRDefault="00423BE1" w:rsidP="00423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BE1">
              <w:rPr>
                <w:rFonts w:ascii="Times New Roman" w:hAnsi="Times New Roman" w:cs="Times New Roman"/>
                <w:sz w:val="28"/>
                <w:szCs w:val="28"/>
              </w:rPr>
              <w:t>Тема: ЗОЖ и безопасность жизнедеятельности.</w:t>
            </w:r>
          </w:p>
          <w:p w:rsidR="00915A6B" w:rsidRPr="00123718" w:rsidRDefault="00423BE1" w:rsidP="00423B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BE1">
              <w:rPr>
                <w:rFonts w:ascii="Times New Roman" w:hAnsi="Times New Roman" w:cs="Times New Roman"/>
                <w:sz w:val="28"/>
                <w:szCs w:val="28"/>
              </w:rPr>
              <w:t xml:space="preserve">Тема: Правила пользования авто, </w:t>
            </w:r>
            <w:proofErr w:type="spellStart"/>
            <w:r w:rsidRPr="00423BE1">
              <w:rPr>
                <w:rFonts w:ascii="Times New Roman" w:hAnsi="Times New Roman" w:cs="Times New Roman"/>
                <w:sz w:val="28"/>
                <w:szCs w:val="28"/>
              </w:rPr>
              <w:t>мото</w:t>
            </w:r>
            <w:proofErr w:type="spellEnd"/>
            <w:r w:rsidRPr="00423BE1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транспортом</w:t>
            </w:r>
          </w:p>
        </w:tc>
        <w:tc>
          <w:tcPr>
            <w:tcW w:w="2693" w:type="dxa"/>
          </w:tcPr>
          <w:p w:rsidR="00423BE1" w:rsidRPr="00423BE1" w:rsidRDefault="00423BE1" w:rsidP="00423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BE1">
              <w:rPr>
                <w:rFonts w:ascii="Times New Roman" w:hAnsi="Times New Roman" w:cs="Times New Roman"/>
                <w:sz w:val="28"/>
                <w:szCs w:val="28"/>
              </w:rPr>
              <w:t>Д/З: п.8.8 Ответить на вопрос: что вы понимаете под профилактикой вредных привычек?</w:t>
            </w:r>
          </w:p>
          <w:p w:rsidR="00915A6B" w:rsidRPr="00423BE1" w:rsidRDefault="00423BE1" w:rsidP="00423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BE1">
              <w:rPr>
                <w:rFonts w:ascii="Times New Roman" w:hAnsi="Times New Roman" w:cs="Times New Roman"/>
                <w:sz w:val="28"/>
                <w:szCs w:val="28"/>
              </w:rPr>
              <w:t>ПДД п.1; п. 21.</w:t>
            </w:r>
          </w:p>
        </w:tc>
        <w:tc>
          <w:tcPr>
            <w:tcW w:w="4111" w:type="dxa"/>
            <w:shd w:val="clear" w:color="auto" w:fill="FFFFFF" w:themeFill="background1"/>
          </w:tcPr>
          <w:p w:rsidR="00915A6B" w:rsidRDefault="00423BE1" w:rsidP="00F2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Pr="003F5D1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tarashenkoinna@yandex.ru</w:t>
              </w:r>
            </w:hyperlink>
          </w:p>
          <w:p w:rsidR="00423BE1" w:rsidRPr="00423BE1" w:rsidRDefault="00423BE1" w:rsidP="00F2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A6B" w:rsidRPr="00123718" w:rsidTr="00F260A7">
        <w:tc>
          <w:tcPr>
            <w:tcW w:w="754" w:type="dxa"/>
          </w:tcPr>
          <w:p w:rsidR="00915A6B" w:rsidRPr="00915A6B" w:rsidRDefault="00915A6B" w:rsidP="00F2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A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6" w:type="dxa"/>
          </w:tcPr>
          <w:p w:rsidR="00915A6B" w:rsidRPr="00915A6B" w:rsidRDefault="00915A6B" w:rsidP="00915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A6B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111" w:type="dxa"/>
          </w:tcPr>
          <w:p w:rsidR="00915A6B" w:rsidRDefault="00915A6B" w:rsidP="004409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387D">
              <w:rPr>
                <w:rFonts w:ascii="Times New Roman" w:hAnsi="Times New Roman" w:cs="Times New Roman"/>
                <w:sz w:val="28"/>
                <w:szCs w:val="28"/>
              </w:rPr>
              <w:t>График функции</w:t>
            </w:r>
          </w:p>
          <w:p w:rsidR="00915A6B" w:rsidRPr="009B2A53" w:rsidRDefault="003861CA" w:rsidP="00440930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u w:val="single"/>
                <w:shd w:val="clear" w:color="auto" w:fill="FFFFFF"/>
              </w:rPr>
            </w:pPr>
            <w:hyperlink r:id="rId14" w:tgtFrame="_blank" w:history="1">
              <w:r w:rsidR="00915A6B" w:rsidRPr="009B2A53">
                <w:rPr>
                  <w:rFonts w:ascii="Times New Roman" w:eastAsia="Times New Roman" w:hAnsi="Times New Roman" w:cs="Times New Roman"/>
                  <w:color w:val="4F81BD" w:themeColor="accent1"/>
                  <w:sz w:val="24"/>
                  <w:szCs w:val="24"/>
                </w:rPr>
                <w:t>youtube.com</w:t>
              </w:r>
            </w:hyperlink>
            <w:r w:rsidR="00915A6B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u w:val="single"/>
              </w:rPr>
              <w:t xml:space="preserve"> </w:t>
            </w:r>
            <w:r w:rsidR="00915A6B" w:rsidRPr="0026260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u w:val="single"/>
              </w:rPr>
              <w:t>8</w:t>
            </w:r>
            <w:r w:rsidR="00915A6B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u w:val="single"/>
              </w:rPr>
              <w:t xml:space="preserve"> </w:t>
            </w:r>
            <w:r w:rsidR="00915A6B" w:rsidRPr="00262603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u w:val="single"/>
                <w:shd w:val="clear" w:color="auto" w:fill="FFFFFF"/>
              </w:rPr>
              <w:t xml:space="preserve">Алгебра 8 класс </w:t>
            </w:r>
            <w:r w:rsidR="00915A6B" w:rsidRPr="00262603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u w:val="single"/>
                <w:shd w:val="clear" w:color="auto" w:fill="FFFFFF"/>
              </w:rPr>
              <w:lastRenderedPageBreak/>
              <w:t>Уро</w:t>
            </w:r>
            <w:r w:rsidR="00915A6B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u w:val="single"/>
                <w:shd w:val="clear" w:color="auto" w:fill="FFFFFF"/>
              </w:rPr>
              <w:t xml:space="preserve">к№1 – Понятие функции и </w:t>
            </w:r>
            <w:proofErr w:type="spellStart"/>
            <w:r w:rsidR="00915A6B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u w:val="single"/>
                <w:shd w:val="clear" w:color="auto" w:fill="FFFFFF"/>
              </w:rPr>
              <w:t>графика</w:t>
            </w:r>
            <w:r w:rsidR="00915A6B" w:rsidRPr="00262603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u w:val="single"/>
                <w:shd w:val="clear" w:color="auto" w:fill="FFFFFF"/>
              </w:rPr>
              <w:t>функции</w:t>
            </w:r>
            <w:proofErr w:type="spellEnd"/>
            <w:r w:rsidR="00915A6B" w:rsidRPr="00262603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u w:val="single"/>
                <w:shd w:val="clear" w:color="auto" w:fill="FFFFFF"/>
              </w:rPr>
              <w:t>.</w:t>
            </w:r>
          </w:p>
        </w:tc>
        <w:tc>
          <w:tcPr>
            <w:tcW w:w="2693" w:type="dxa"/>
          </w:tcPr>
          <w:p w:rsidR="00915A6B" w:rsidRDefault="00915A6B" w:rsidP="00440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П. 5.3, табл. На стр. 243 рассмотреть</w:t>
            </w:r>
          </w:p>
          <w:p w:rsidR="00915A6B" w:rsidRPr="00F2387D" w:rsidRDefault="00915A6B" w:rsidP="00440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756, 757, 762 а)</w:t>
            </w:r>
          </w:p>
        </w:tc>
        <w:tc>
          <w:tcPr>
            <w:tcW w:w="4111" w:type="dxa"/>
            <w:shd w:val="clear" w:color="auto" w:fill="FFFFFF" w:themeFill="background1"/>
          </w:tcPr>
          <w:p w:rsidR="00915A6B" w:rsidRDefault="00915A6B" w:rsidP="00915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личные сообщения (фото выполненного д/з)</w:t>
            </w:r>
          </w:p>
          <w:p w:rsidR="00915A6B" w:rsidRPr="00123718" w:rsidRDefault="00423BE1" w:rsidP="00915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5" w:history="1">
              <w:r w:rsidRPr="003F5D1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Ludmila</w:t>
              </w:r>
              <w:r w:rsidRPr="003F5D1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3F5D1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voropaewa</w:t>
              </w:r>
              <w:r w:rsidRPr="003F5D1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3F5D1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3F5D1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3F5D1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5F4626" w:rsidRPr="00277F20" w:rsidTr="00F260A7">
        <w:tc>
          <w:tcPr>
            <w:tcW w:w="754" w:type="dxa"/>
          </w:tcPr>
          <w:p w:rsidR="005F4626" w:rsidRPr="00915A6B" w:rsidRDefault="00915A6B" w:rsidP="00F2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906" w:type="dxa"/>
          </w:tcPr>
          <w:p w:rsidR="005F4626" w:rsidRDefault="005F4626" w:rsidP="00915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111" w:type="dxa"/>
          </w:tcPr>
          <w:p w:rsidR="005F4626" w:rsidRPr="00E92D2C" w:rsidRDefault="005F4626" w:rsidP="00F260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Астафьев В.П. </w:t>
            </w:r>
            <w:r w:rsidRPr="00E92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 и война, литература и история в творчестве писателя.</w:t>
            </w:r>
          </w:p>
        </w:tc>
        <w:tc>
          <w:tcPr>
            <w:tcW w:w="2693" w:type="dxa"/>
          </w:tcPr>
          <w:p w:rsidR="005F4626" w:rsidRPr="001718BB" w:rsidRDefault="005F4626" w:rsidP="00F260A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Стр.279-281 читать, пересказывать.</w:t>
            </w:r>
          </w:p>
        </w:tc>
        <w:tc>
          <w:tcPr>
            <w:tcW w:w="4111" w:type="dxa"/>
          </w:tcPr>
          <w:p w:rsidR="005F4626" w:rsidRDefault="005F4626" w:rsidP="00F26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F20">
              <w:rPr>
                <w:rStyle w:val="dropdown-user-namefirst-letter"/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277F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adia.Gurtovaya2020@yandex.ru</w:t>
            </w:r>
          </w:p>
          <w:p w:rsidR="005F4626" w:rsidRDefault="005F4626" w:rsidP="00F26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  <w:p w:rsidR="005F4626" w:rsidRDefault="005F4626" w:rsidP="00F26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626" w:rsidRPr="00277F20" w:rsidRDefault="005F4626" w:rsidP="00F260A7">
            <w:pPr>
              <w:rPr>
                <w:rStyle w:val="dropdown-user-namefirst-letter"/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</w:tr>
    </w:tbl>
    <w:p w:rsidR="005F4626" w:rsidRDefault="005F4626" w:rsidP="005F4626">
      <w:pPr>
        <w:rPr>
          <w:rFonts w:ascii="Times New Roman" w:hAnsi="Times New Roman" w:cs="Times New Roman"/>
          <w:sz w:val="28"/>
          <w:szCs w:val="28"/>
        </w:rPr>
      </w:pPr>
    </w:p>
    <w:p w:rsidR="00915A6B" w:rsidRDefault="00915A6B" w:rsidP="00915A6B">
      <w:pPr>
        <w:tabs>
          <w:tab w:val="left" w:pos="135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10.04.2020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54"/>
        <w:gridCol w:w="1906"/>
        <w:gridCol w:w="4111"/>
        <w:gridCol w:w="2693"/>
        <w:gridCol w:w="4111"/>
      </w:tblGrid>
      <w:tr w:rsidR="00915A6B" w:rsidRPr="00123718" w:rsidTr="00440930">
        <w:tc>
          <w:tcPr>
            <w:tcW w:w="754" w:type="dxa"/>
          </w:tcPr>
          <w:p w:rsidR="00915A6B" w:rsidRPr="00123718" w:rsidRDefault="00915A6B" w:rsidP="00440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906" w:type="dxa"/>
          </w:tcPr>
          <w:p w:rsidR="00915A6B" w:rsidRPr="00123718" w:rsidRDefault="00915A6B" w:rsidP="00440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111" w:type="dxa"/>
          </w:tcPr>
          <w:p w:rsidR="00915A6B" w:rsidRPr="00123718" w:rsidRDefault="00915A6B" w:rsidP="00440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Тема,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ссылка  на </w:t>
            </w:r>
            <w:proofErr w:type="spellStart"/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видеоурок</w:t>
            </w:r>
            <w:proofErr w:type="spellEnd"/>
          </w:p>
        </w:tc>
        <w:tc>
          <w:tcPr>
            <w:tcW w:w="2693" w:type="dxa"/>
          </w:tcPr>
          <w:p w:rsidR="00915A6B" w:rsidRPr="00123718" w:rsidRDefault="00915A6B" w:rsidP="00440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4111" w:type="dxa"/>
            <w:shd w:val="clear" w:color="auto" w:fill="FFFFFF" w:themeFill="background1"/>
          </w:tcPr>
          <w:p w:rsidR="00915A6B" w:rsidRPr="00123718" w:rsidRDefault="00915A6B" w:rsidP="00440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</w:t>
            </w:r>
          </w:p>
        </w:tc>
      </w:tr>
      <w:tr w:rsidR="00915A6B" w:rsidRPr="00123718" w:rsidTr="00440930">
        <w:tc>
          <w:tcPr>
            <w:tcW w:w="754" w:type="dxa"/>
          </w:tcPr>
          <w:p w:rsidR="00915A6B" w:rsidRPr="00915A6B" w:rsidRDefault="00915A6B" w:rsidP="0044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A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6" w:type="dxa"/>
          </w:tcPr>
          <w:p w:rsidR="00915A6B" w:rsidRPr="00915A6B" w:rsidRDefault="00915A6B" w:rsidP="00440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111" w:type="dxa"/>
          </w:tcPr>
          <w:p w:rsidR="00915A6B" w:rsidRDefault="00915A6B" w:rsidP="00440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Отражение света. Закон отражения света.</w:t>
            </w:r>
          </w:p>
          <w:p w:rsidR="00915A6B" w:rsidRPr="000C38C3" w:rsidRDefault="003861CA" w:rsidP="00440930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u w:val="single"/>
              </w:rPr>
            </w:pPr>
            <w:hyperlink r:id="rId16" w:tgtFrame="_blank" w:history="1">
              <w:r w:rsidR="00915A6B" w:rsidRPr="009B2A53">
                <w:rPr>
                  <w:rFonts w:ascii="Times New Roman" w:eastAsia="Times New Roman" w:hAnsi="Times New Roman" w:cs="Times New Roman"/>
                  <w:b/>
                  <w:color w:val="4F81BD" w:themeColor="accent1"/>
                  <w:sz w:val="28"/>
                  <w:szCs w:val="28"/>
                </w:rPr>
                <w:t>youtube.com</w:t>
              </w:r>
            </w:hyperlink>
            <w:r w:rsidR="00915A6B" w:rsidRPr="000C4EA9">
              <w:rPr>
                <w:rFonts w:ascii="Times New Roman" w:eastAsia="Times New Roman" w:hAnsi="Times New Roman" w:cs="Times New Roman"/>
                <w:b/>
                <w:color w:val="4F81BD" w:themeColor="accent1"/>
                <w:sz w:val="28"/>
                <w:szCs w:val="28"/>
                <w:u w:val="single"/>
              </w:rPr>
              <w:t xml:space="preserve"> </w:t>
            </w:r>
            <w:r w:rsidR="00915A6B" w:rsidRPr="000C38C3">
              <w:rPr>
                <w:rFonts w:ascii="Times New Roman" w:hAnsi="Times New Roman" w:cs="Times New Roman"/>
                <w:bCs/>
                <w:color w:val="4F81BD" w:themeColor="accent1"/>
                <w:sz w:val="27"/>
                <w:szCs w:val="27"/>
                <w:u w:val="single"/>
                <w:shd w:val="clear" w:color="auto" w:fill="FFFFFF"/>
              </w:rPr>
              <w:t xml:space="preserve">Отражение света. Законы отражения света | Физика 8 класс #27 | </w:t>
            </w:r>
            <w:proofErr w:type="spellStart"/>
            <w:r w:rsidR="00915A6B" w:rsidRPr="000C38C3">
              <w:rPr>
                <w:rFonts w:ascii="Times New Roman" w:hAnsi="Times New Roman" w:cs="Times New Roman"/>
                <w:bCs/>
                <w:color w:val="4F81BD" w:themeColor="accent1"/>
                <w:sz w:val="27"/>
                <w:szCs w:val="27"/>
                <w:u w:val="single"/>
                <w:shd w:val="clear" w:color="auto" w:fill="FFFFFF"/>
              </w:rPr>
              <w:t>Инфоурок</w:t>
            </w:r>
            <w:proofErr w:type="spellEnd"/>
          </w:p>
          <w:p w:rsidR="00915A6B" w:rsidRPr="00DD305C" w:rsidRDefault="00915A6B" w:rsidP="004409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15A6B" w:rsidRPr="00DD305C" w:rsidRDefault="00915A6B" w:rsidP="00440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65. Упр. 45 № 1, 3.</w:t>
            </w:r>
          </w:p>
        </w:tc>
        <w:tc>
          <w:tcPr>
            <w:tcW w:w="4111" w:type="dxa"/>
            <w:shd w:val="clear" w:color="auto" w:fill="FFFFFF" w:themeFill="background1"/>
          </w:tcPr>
          <w:p w:rsidR="00915A6B" w:rsidRDefault="00915A6B" w:rsidP="00915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личные сообщения (фото выполненного д/з)</w:t>
            </w:r>
          </w:p>
          <w:p w:rsidR="00915A6B" w:rsidRPr="00123718" w:rsidRDefault="00915A6B" w:rsidP="00915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C7D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Ludmila</w:t>
            </w:r>
            <w:proofErr w:type="spellEnd"/>
            <w:r w:rsidRPr="005C7D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5C7D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voropaewa</w:t>
            </w:r>
            <w:proofErr w:type="spellEnd"/>
            <w:r w:rsidRPr="005C7D2C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5C7D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5C7D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5C7D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915A6B" w:rsidRPr="00123718" w:rsidTr="00440930">
        <w:tc>
          <w:tcPr>
            <w:tcW w:w="754" w:type="dxa"/>
          </w:tcPr>
          <w:p w:rsidR="00915A6B" w:rsidRPr="00915A6B" w:rsidRDefault="00915A6B" w:rsidP="0044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A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6" w:type="dxa"/>
          </w:tcPr>
          <w:p w:rsidR="00915A6B" w:rsidRPr="00915A6B" w:rsidRDefault="00915A6B" w:rsidP="00440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111" w:type="dxa"/>
          </w:tcPr>
          <w:p w:rsidR="00915A6B" w:rsidRDefault="00915A6B" w:rsidP="00440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Влияние природных условий на жизнь и здоровье человека</w:t>
            </w:r>
          </w:p>
        </w:tc>
        <w:tc>
          <w:tcPr>
            <w:tcW w:w="2693" w:type="dxa"/>
          </w:tcPr>
          <w:p w:rsidR="00915A6B" w:rsidRDefault="00915A6B" w:rsidP="00440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53</w:t>
            </w:r>
          </w:p>
        </w:tc>
        <w:tc>
          <w:tcPr>
            <w:tcW w:w="4111" w:type="dxa"/>
            <w:shd w:val="clear" w:color="auto" w:fill="FFFFFF" w:themeFill="background1"/>
          </w:tcPr>
          <w:p w:rsidR="00915A6B" w:rsidRPr="00123718" w:rsidRDefault="00915A6B" w:rsidP="00440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5A6B" w:rsidRPr="00123718" w:rsidTr="00440930">
        <w:tc>
          <w:tcPr>
            <w:tcW w:w="754" w:type="dxa"/>
          </w:tcPr>
          <w:p w:rsidR="00915A6B" w:rsidRPr="00915A6B" w:rsidRDefault="00915A6B" w:rsidP="0044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A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6" w:type="dxa"/>
          </w:tcPr>
          <w:p w:rsidR="00915A6B" w:rsidRPr="00915A6B" w:rsidRDefault="00915A6B" w:rsidP="00440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A6B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111" w:type="dxa"/>
          </w:tcPr>
          <w:p w:rsidR="00915A6B" w:rsidRDefault="00915A6B" w:rsidP="004409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387D">
              <w:rPr>
                <w:rFonts w:ascii="Times New Roman" w:hAnsi="Times New Roman" w:cs="Times New Roman"/>
                <w:sz w:val="28"/>
                <w:szCs w:val="28"/>
              </w:rPr>
              <w:t>График функции</w:t>
            </w:r>
          </w:p>
          <w:p w:rsidR="00915A6B" w:rsidRPr="009B2A53" w:rsidRDefault="003861CA" w:rsidP="00440930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u w:val="single"/>
                <w:shd w:val="clear" w:color="auto" w:fill="FFFFFF"/>
              </w:rPr>
            </w:pPr>
            <w:hyperlink r:id="rId17" w:tgtFrame="_blank" w:history="1">
              <w:r w:rsidR="00915A6B" w:rsidRPr="009B2A53">
                <w:rPr>
                  <w:rFonts w:ascii="Times New Roman" w:eastAsia="Times New Roman" w:hAnsi="Times New Roman" w:cs="Times New Roman"/>
                  <w:color w:val="4F81BD" w:themeColor="accent1"/>
                  <w:sz w:val="24"/>
                  <w:szCs w:val="24"/>
                </w:rPr>
                <w:t>youtube.com</w:t>
              </w:r>
            </w:hyperlink>
            <w:r w:rsidR="00915A6B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u w:val="single"/>
              </w:rPr>
              <w:t xml:space="preserve"> </w:t>
            </w:r>
            <w:r w:rsidR="00915A6B" w:rsidRPr="00262603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u w:val="single"/>
              </w:rPr>
              <w:t>8</w:t>
            </w:r>
            <w:r w:rsidR="00915A6B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u w:val="single"/>
              </w:rPr>
              <w:t xml:space="preserve"> </w:t>
            </w:r>
            <w:r w:rsidR="00915A6B" w:rsidRPr="00262603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u w:val="single"/>
                <w:shd w:val="clear" w:color="auto" w:fill="FFFFFF"/>
              </w:rPr>
              <w:t>Алгебра 8 класс Уро</w:t>
            </w:r>
            <w:r w:rsidR="00915A6B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u w:val="single"/>
                <w:shd w:val="clear" w:color="auto" w:fill="FFFFFF"/>
              </w:rPr>
              <w:t xml:space="preserve">к№1 – Понятие функции и </w:t>
            </w:r>
            <w:proofErr w:type="spellStart"/>
            <w:r w:rsidR="00915A6B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u w:val="single"/>
                <w:shd w:val="clear" w:color="auto" w:fill="FFFFFF"/>
              </w:rPr>
              <w:t>графика</w:t>
            </w:r>
            <w:r w:rsidR="00915A6B" w:rsidRPr="00262603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u w:val="single"/>
                <w:shd w:val="clear" w:color="auto" w:fill="FFFFFF"/>
              </w:rPr>
              <w:t>функции</w:t>
            </w:r>
            <w:proofErr w:type="spellEnd"/>
            <w:r w:rsidR="00915A6B" w:rsidRPr="00262603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u w:val="single"/>
                <w:shd w:val="clear" w:color="auto" w:fill="FFFFFF"/>
              </w:rPr>
              <w:t>.</w:t>
            </w:r>
          </w:p>
        </w:tc>
        <w:tc>
          <w:tcPr>
            <w:tcW w:w="2693" w:type="dxa"/>
          </w:tcPr>
          <w:p w:rsidR="00915A6B" w:rsidRDefault="00915A6B" w:rsidP="00440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5.3, табл. на стр. 243 рассмотреть</w:t>
            </w:r>
          </w:p>
          <w:p w:rsidR="00915A6B" w:rsidRPr="00F2387D" w:rsidRDefault="00915A6B" w:rsidP="00440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756, 757, 762 а)</w:t>
            </w:r>
          </w:p>
        </w:tc>
        <w:tc>
          <w:tcPr>
            <w:tcW w:w="4111" w:type="dxa"/>
            <w:shd w:val="clear" w:color="auto" w:fill="FFFFFF" w:themeFill="background1"/>
          </w:tcPr>
          <w:p w:rsidR="00915A6B" w:rsidRDefault="00915A6B" w:rsidP="00915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личные сообщения (фото выполненного д/з)</w:t>
            </w:r>
          </w:p>
          <w:p w:rsidR="00915A6B" w:rsidRPr="00123718" w:rsidRDefault="00915A6B" w:rsidP="00915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C7D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Ludmila</w:t>
            </w:r>
            <w:proofErr w:type="spellEnd"/>
            <w:r w:rsidRPr="005C7D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5C7D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voropaewa</w:t>
            </w:r>
            <w:proofErr w:type="spellEnd"/>
            <w:r w:rsidRPr="005C7D2C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5C7D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5C7D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5C7D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915A6B" w:rsidRDefault="00915A6B" w:rsidP="005F462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15A6B" w:rsidSect="00E626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626"/>
    <w:rsid w:val="000C38C3"/>
    <w:rsid w:val="00145F7F"/>
    <w:rsid w:val="001B79AF"/>
    <w:rsid w:val="001E684C"/>
    <w:rsid w:val="002B3577"/>
    <w:rsid w:val="003861CA"/>
    <w:rsid w:val="00423BE1"/>
    <w:rsid w:val="005C7D2C"/>
    <w:rsid w:val="005F4626"/>
    <w:rsid w:val="00915A6B"/>
    <w:rsid w:val="009C0550"/>
    <w:rsid w:val="00B92710"/>
    <w:rsid w:val="00C1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05F4D"/>
  <w15:docId w15:val="{DD2CC05B-1177-4F8B-9C6F-E68845CF8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626"/>
    <w:rPr>
      <w:rFonts w:eastAsiaTheme="minorEastAsia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4626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ropdown-user-namefirst-letter">
    <w:name w:val="dropdown-user-name__first-letter"/>
    <w:basedOn w:val="a0"/>
    <w:rsid w:val="005F4626"/>
  </w:style>
  <w:style w:type="character" w:styleId="a4">
    <w:name w:val="Hyperlink"/>
    <w:basedOn w:val="a0"/>
    <w:uiPriority w:val="99"/>
    <w:unhideWhenUsed/>
    <w:rsid w:val="005F46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dia.Gurtovaya2020@yandex.ru" TargetMode="External"/><Relationship Id="rId13" Type="http://schemas.openxmlformats.org/officeDocument/2006/relationships/hyperlink" Target="mailto:tarashenkoinna@yandex.ru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youtube.com/watch?v=uB24zvbipSg" TargetMode="External"/><Relationship Id="rId12" Type="http://schemas.openxmlformats.org/officeDocument/2006/relationships/hyperlink" Target="mailto:tarashenkoinna@yandex.ru" TargetMode="External"/><Relationship Id="rId17" Type="http://schemas.openxmlformats.org/officeDocument/2006/relationships/hyperlink" Target="http://www.youtube.com/watch?v=uB24zvbipSg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youtube.com/watch?v=uB24zvbipSg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youtube.com/watch?v=uB24zvbipSg" TargetMode="External"/><Relationship Id="rId11" Type="http://schemas.openxmlformats.org/officeDocument/2006/relationships/hyperlink" Target="mailto:valentina.kovaleowa@yandex.ru" TargetMode="External"/><Relationship Id="rId5" Type="http://schemas.openxmlformats.org/officeDocument/2006/relationships/hyperlink" Target="http://www.youtube.com/watch?v=uB24zvbipSg" TargetMode="External"/><Relationship Id="rId15" Type="http://schemas.openxmlformats.org/officeDocument/2006/relationships/hyperlink" Target="mailto:Ludmila.voropaewa@yandex.ru" TargetMode="External"/><Relationship Id="rId10" Type="http://schemas.openxmlformats.org/officeDocument/2006/relationships/hyperlink" Target="mailto:tarashenkoinna@yandex.ru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youtube.com/watch?v=uB24zvbipSg" TargetMode="External"/><Relationship Id="rId9" Type="http://schemas.openxmlformats.org/officeDocument/2006/relationships/hyperlink" Target="https://yandex.ru/video/preview?filmId=6781519888680955600&amp;parent-reqid=1586115021813770" TargetMode="External"/><Relationship Id="rId14" Type="http://schemas.openxmlformats.org/officeDocument/2006/relationships/hyperlink" Target="http://www.youtube.com/watch?v=uB24zvbipS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2020-04-06T18:15:00Z</dcterms:created>
  <dcterms:modified xsi:type="dcterms:W3CDTF">2020-04-06T18:15:00Z</dcterms:modified>
</cp:coreProperties>
</file>