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206D7" w14:textId="77777777" w:rsidR="00245459" w:rsidRPr="00B70F87" w:rsidRDefault="0024545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BFD372E" w14:textId="77777777" w:rsidR="00245459" w:rsidRPr="00B70F87" w:rsidRDefault="001E2FF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70F87">
        <w:rPr>
          <w:rFonts w:ascii="Times New Roman" w:hAnsi="Times New Roman"/>
          <w:sz w:val="24"/>
          <w:szCs w:val="24"/>
        </w:rPr>
        <w:t>Форма 4</w:t>
      </w:r>
    </w:p>
    <w:p w14:paraId="0C3AA7B8" w14:textId="77777777" w:rsidR="00245459" w:rsidRPr="00B70F87" w:rsidRDefault="002454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14106AD" w14:textId="77777777" w:rsidR="00245459" w:rsidRPr="00B70F87" w:rsidRDefault="001E2FF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70F87">
        <w:rPr>
          <w:rFonts w:ascii="Times New Roman" w:hAnsi="Times New Roman"/>
          <w:sz w:val="24"/>
          <w:szCs w:val="24"/>
        </w:rPr>
        <w:t>ПРОТОКОЛ</w:t>
      </w:r>
    </w:p>
    <w:p w14:paraId="76A9E39A" w14:textId="77777777" w:rsidR="00245459" w:rsidRPr="00B70F87" w:rsidRDefault="001E2FF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70F87">
        <w:rPr>
          <w:rFonts w:ascii="Times New Roman" w:hAnsi="Times New Roman"/>
          <w:sz w:val="24"/>
          <w:szCs w:val="24"/>
        </w:rPr>
        <w:t>заседания жюри школьного этапа всероссийской олимпиады школьников</w:t>
      </w:r>
    </w:p>
    <w:p w14:paraId="6E8D7318" w14:textId="77777777" w:rsidR="00245459" w:rsidRPr="00B70F87" w:rsidRDefault="001E2FF7">
      <w:pPr>
        <w:pStyle w:val="a3"/>
        <w:ind w:left="3540" w:hanging="3540"/>
        <w:jc w:val="center"/>
        <w:rPr>
          <w:rFonts w:ascii="Times New Roman" w:hAnsi="Times New Roman"/>
          <w:sz w:val="24"/>
          <w:szCs w:val="24"/>
        </w:rPr>
      </w:pPr>
      <w:r w:rsidRPr="00B70F87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B70F87">
        <w:rPr>
          <w:rFonts w:ascii="Times New Roman" w:hAnsi="Times New Roman"/>
          <w:sz w:val="24"/>
          <w:szCs w:val="24"/>
        </w:rPr>
        <w:t>Колодезянская</w:t>
      </w:r>
      <w:proofErr w:type="spellEnd"/>
      <w:r w:rsidRPr="00B70F87">
        <w:rPr>
          <w:rFonts w:ascii="Times New Roman" w:hAnsi="Times New Roman"/>
          <w:sz w:val="24"/>
          <w:szCs w:val="24"/>
        </w:rPr>
        <w:t xml:space="preserve"> СОШ</w:t>
      </w:r>
    </w:p>
    <w:p w14:paraId="43854C24" w14:textId="77777777" w:rsidR="00245459" w:rsidRPr="00B70F87" w:rsidRDefault="001E2FF7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B70F87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14:paraId="6BC6D49F" w14:textId="77777777" w:rsidR="00245459" w:rsidRPr="00B70F87" w:rsidRDefault="0024545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5D7C5E8" w14:textId="77777777" w:rsidR="00245459" w:rsidRPr="00B70F87" w:rsidRDefault="001E2FF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70F87">
        <w:rPr>
          <w:rFonts w:ascii="Times New Roman" w:hAnsi="Times New Roman"/>
          <w:sz w:val="24"/>
          <w:szCs w:val="24"/>
        </w:rPr>
        <w:t>Предмет</w:t>
      </w:r>
      <w:r w:rsidR="002722B7" w:rsidRPr="00B70F87">
        <w:rPr>
          <w:rFonts w:ascii="Times New Roman" w:hAnsi="Times New Roman"/>
          <w:sz w:val="24"/>
          <w:szCs w:val="24"/>
        </w:rPr>
        <w:t>:</w:t>
      </w:r>
      <w:r w:rsidRPr="00B70F87">
        <w:rPr>
          <w:rFonts w:ascii="Times New Roman" w:hAnsi="Times New Roman"/>
          <w:sz w:val="24"/>
          <w:szCs w:val="24"/>
        </w:rPr>
        <w:t xml:space="preserve"> </w:t>
      </w:r>
      <w:r w:rsidR="005A21BF" w:rsidRPr="00B70F87">
        <w:rPr>
          <w:rFonts w:ascii="Times New Roman" w:hAnsi="Times New Roman"/>
          <w:sz w:val="24"/>
          <w:szCs w:val="24"/>
        </w:rPr>
        <w:t>окружающий мир</w:t>
      </w:r>
    </w:p>
    <w:p w14:paraId="01D02FB9" w14:textId="77777777" w:rsidR="00245459" w:rsidRPr="00B70F87" w:rsidRDefault="0024545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AC388E7" w14:textId="77777777" w:rsidR="00245459" w:rsidRPr="00B70F87" w:rsidRDefault="005A21BF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70F87">
        <w:rPr>
          <w:rFonts w:ascii="Times New Roman" w:hAnsi="Times New Roman"/>
          <w:sz w:val="24"/>
          <w:szCs w:val="24"/>
        </w:rPr>
        <w:t xml:space="preserve">  10.</w:t>
      </w:r>
      <w:proofErr w:type="gramStart"/>
      <w:r w:rsidRPr="00B70F87">
        <w:rPr>
          <w:rFonts w:ascii="Times New Roman" w:hAnsi="Times New Roman"/>
          <w:sz w:val="24"/>
          <w:szCs w:val="24"/>
        </w:rPr>
        <w:t>10.</w:t>
      </w:r>
      <w:r w:rsidR="001E2FF7" w:rsidRPr="00B70F87">
        <w:rPr>
          <w:rFonts w:ascii="Times New Roman" w:hAnsi="Times New Roman"/>
          <w:sz w:val="24"/>
          <w:szCs w:val="24"/>
        </w:rPr>
        <w:t>.</w:t>
      </w:r>
      <w:proofErr w:type="gramEnd"/>
      <w:r w:rsidR="001E2FF7" w:rsidRPr="00B70F87">
        <w:rPr>
          <w:rFonts w:ascii="Times New Roman" w:hAnsi="Times New Roman"/>
          <w:sz w:val="24"/>
          <w:szCs w:val="24"/>
        </w:rPr>
        <w:t xml:space="preserve">2024 г.                                           </w:t>
      </w:r>
      <w:proofErr w:type="gramStart"/>
      <w:r w:rsidR="001E2FF7" w:rsidRPr="00B70F87">
        <w:rPr>
          <w:rFonts w:ascii="Times New Roman" w:hAnsi="Times New Roman"/>
          <w:sz w:val="24"/>
          <w:szCs w:val="24"/>
        </w:rPr>
        <w:t>город  (</w:t>
      </w:r>
      <w:proofErr w:type="gramEnd"/>
      <w:r w:rsidR="001E2FF7" w:rsidRPr="00B70F87">
        <w:rPr>
          <w:rFonts w:ascii="Times New Roman" w:hAnsi="Times New Roman"/>
          <w:sz w:val="24"/>
          <w:szCs w:val="24"/>
        </w:rPr>
        <w:t xml:space="preserve">район) </w:t>
      </w:r>
      <w:r w:rsidR="001E2FF7" w:rsidRPr="00B70F87">
        <w:rPr>
          <w:rFonts w:ascii="Times New Roman" w:hAnsi="Times New Roman"/>
          <w:sz w:val="24"/>
          <w:szCs w:val="24"/>
          <w:u w:val="single"/>
        </w:rPr>
        <w:t>Миллеровский</w:t>
      </w:r>
    </w:p>
    <w:p w14:paraId="2A67BE58" w14:textId="77777777" w:rsidR="00245459" w:rsidRPr="00B70F87" w:rsidRDefault="001E2FF7">
      <w:pPr>
        <w:pStyle w:val="a3"/>
        <w:rPr>
          <w:rFonts w:ascii="Times New Roman" w:hAnsi="Times New Roman"/>
          <w:sz w:val="24"/>
          <w:szCs w:val="24"/>
        </w:rPr>
      </w:pPr>
      <w:r w:rsidRPr="00B70F87">
        <w:rPr>
          <w:rFonts w:ascii="Times New Roman" w:hAnsi="Times New Roman"/>
          <w:sz w:val="24"/>
          <w:szCs w:val="24"/>
        </w:rPr>
        <w:tab/>
      </w:r>
      <w:r w:rsidRPr="00B70F87">
        <w:rPr>
          <w:rFonts w:ascii="Times New Roman" w:hAnsi="Times New Roman"/>
          <w:sz w:val="24"/>
          <w:szCs w:val="24"/>
        </w:rPr>
        <w:tab/>
      </w:r>
      <w:r w:rsidRPr="00B70F87">
        <w:rPr>
          <w:rFonts w:ascii="Times New Roman" w:hAnsi="Times New Roman"/>
          <w:sz w:val="24"/>
          <w:szCs w:val="24"/>
        </w:rPr>
        <w:tab/>
      </w:r>
      <w:r w:rsidRPr="00B70F87">
        <w:rPr>
          <w:rFonts w:ascii="Times New Roman" w:hAnsi="Times New Roman"/>
          <w:sz w:val="24"/>
          <w:szCs w:val="24"/>
        </w:rPr>
        <w:tab/>
      </w:r>
      <w:r w:rsidRPr="00B70F87">
        <w:rPr>
          <w:rFonts w:ascii="Times New Roman" w:hAnsi="Times New Roman"/>
          <w:sz w:val="24"/>
          <w:szCs w:val="24"/>
        </w:rPr>
        <w:tab/>
      </w:r>
      <w:r w:rsidRPr="00B70F87">
        <w:rPr>
          <w:rFonts w:ascii="Times New Roman" w:hAnsi="Times New Roman"/>
          <w:sz w:val="24"/>
          <w:szCs w:val="24"/>
        </w:rPr>
        <w:tab/>
      </w:r>
      <w:r w:rsidRPr="00B70F87">
        <w:rPr>
          <w:rFonts w:ascii="Times New Roman" w:hAnsi="Times New Roman"/>
          <w:sz w:val="24"/>
          <w:szCs w:val="24"/>
        </w:rPr>
        <w:tab/>
      </w:r>
    </w:p>
    <w:p w14:paraId="68FDF7D4" w14:textId="77777777" w:rsidR="00245459" w:rsidRPr="00B70F87" w:rsidRDefault="00245459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245459" w:rsidRPr="00B70F87" w14:paraId="1F310A5D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7341" w14:textId="77777777" w:rsidR="00245459" w:rsidRPr="00B70F87" w:rsidRDefault="00245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6C63" w14:textId="77777777" w:rsidR="00245459" w:rsidRPr="00B70F87" w:rsidRDefault="001E2F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7BB601D4" w14:textId="77777777" w:rsidR="00245459" w:rsidRPr="00B70F87" w:rsidRDefault="001E2F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297D" w14:textId="77777777" w:rsidR="00245459" w:rsidRPr="00B70F87" w:rsidRDefault="001E2F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6378" w14:textId="77777777" w:rsidR="00245459" w:rsidRPr="00B70F87" w:rsidRDefault="001E2F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E23D" w14:textId="77777777" w:rsidR="00245459" w:rsidRPr="00B70F87" w:rsidRDefault="001E2F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A252B0" w:rsidRPr="00B70F87" w14:paraId="125DC423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6136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1CC7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Талалаева Ольга Григорьевна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AEB2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B70F87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B70F8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C98B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9C09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2B0" w:rsidRPr="00B70F87" w14:paraId="4F71F263" w14:textId="7777777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3567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E1F7D37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AE27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Гайворонская Светлана Николаевна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DBB9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B70F87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B70F8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FB9C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5A60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2B0" w:rsidRPr="00B70F87" w14:paraId="67F3CFC2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8DD0" w14:textId="77777777" w:rsidR="00A252B0" w:rsidRPr="00B70F87" w:rsidRDefault="00A252B0" w:rsidP="00A252B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5A34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371C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B70F87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B70F8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0C2E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26D7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2B0" w:rsidRPr="00B70F87" w14:paraId="4FD06584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3486" w14:textId="77777777" w:rsidR="00A252B0" w:rsidRPr="00B70F87" w:rsidRDefault="00A252B0" w:rsidP="00A252B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B380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F87">
              <w:rPr>
                <w:rFonts w:ascii="Times New Roman" w:hAnsi="Times New Roman"/>
                <w:sz w:val="24"/>
                <w:szCs w:val="24"/>
              </w:rPr>
              <w:t>Шпортова</w:t>
            </w:r>
            <w:proofErr w:type="spellEnd"/>
            <w:r w:rsidRPr="00B70F87"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FF88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B70F87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B70F8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C991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8C41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2B0" w:rsidRPr="00B70F87" w14:paraId="532FD1B7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52DF" w14:textId="77777777" w:rsidR="00A252B0" w:rsidRPr="00B70F87" w:rsidRDefault="00A252B0" w:rsidP="00A252B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E74A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Чернышова Алла Александровна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D726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B70F87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B70F8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C1C4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6AE0" w14:textId="77777777" w:rsidR="00A252B0" w:rsidRPr="00B70F87" w:rsidRDefault="00A252B0" w:rsidP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8D381D" w14:textId="77777777" w:rsidR="00245459" w:rsidRPr="00B70F87" w:rsidRDefault="00245459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0AE9A30" w14:textId="77777777" w:rsidR="00245459" w:rsidRPr="00B70F87" w:rsidRDefault="00245459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851"/>
        <w:gridCol w:w="3288"/>
        <w:gridCol w:w="1247"/>
        <w:gridCol w:w="1985"/>
        <w:gridCol w:w="1984"/>
      </w:tblGrid>
      <w:tr w:rsidR="00245459" w:rsidRPr="00B70F87" w14:paraId="0A3762A9" w14:textId="77777777" w:rsidTr="001E2FF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DB69" w14:textId="77777777" w:rsidR="00245459" w:rsidRPr="00B70F87" w:rsidRDefault="001E2F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18EC" w14:textId="77777777" w:rsidR="00245459" w:rsidRPr="00B70F87" w:rsidRDefault="001E2F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E981" w14:textId="77777777" w:rsidR="00245459" w:rsidRPr="00B70F87" w:rsidRDefault="001E2F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D68C" w14:textId="77777777" w:rsidR="00245459" w:rsidRPr="00B70F87" w:rsidRDefault="001E2F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AD26" w14:textId="77777777" w:rsidR="00245459" w:rsidRPr="00B70F87" w:rsidRDefault="001E2F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610B" w14:textId="77777777" w:rsidR="00245459" w:rsidRPr="00B70F87" w:rsidRDefault="001E2F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E5D3" w14:textId="77777777" w:rsidR="00245459" w:rsidRPr="00B70F87" w:rsidRDefault="001E2F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88D2" w14:textId="77777777" w:rsidR="00245459" w:rsidRPr="00B70F87" w:rsidRDefault="001E2F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0DF0D0D6" w14:textId="77777777" w:rsidR="00245459" w:rsidRPr="00B70F87" w:rsidRDefault="001E2F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4E79" w14:textId="77777777" w:rsidR="00245459" w:rsidRPr="00B70F87" w:rsidRDefault="001E2F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245459" w:rsidRPr="00B70F87" w14:paraId="734570F5" w14:textId="77777777" w:rsidTr="001E2FF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93B0" w14:textId="77777777" w:rsidR="00245459" w:rsidRPr="00B70F87" w:rsidRDefault="001E2F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7372" w14:textId="77777777" w:rsidR="00245459" w:rsidRPr="00B70F87" w:rsidRDefault="001E2F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Рогаль Мария Сергеевна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B236" w14:textId="77777777" w:rsidR="00245459" w:rsidRPr="00B70F87" w:rsidRDefault="001E2F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05.05.2014.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7445" w14:textId="77777777" w:rsidR="00245459" w:rsidRPr="00B70F87" w:rsidRDefault="00245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4CCF" w14:textId="77777777" w:rsidR="00245459" w:rsidRPr="00B70F87" w:rsidRDefault="001E2F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A7EB" w14:textId="77777777" w:rsidR="001E2FF7" w:rsidRPr="00B70F87" w:rsidRDefault="001E2FF7" w:rsidP="001E2FF7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B70F87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B70F8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14:paraId="4D7ED2FD" w14:textId="77777777" w:rsidR="00245459" w:rsidRPr="00B70F87" w:rsidRDefault="00245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0DFA" w14:textId="77777777" w:rsidR="00245459" w:rsidRPr="00B70F87" w:rsidRDefault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F009" w14:textId="77777777" w:rsidR="00245459" w:rsidRPr="00B70F87" w:rsidRDefault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564B" w14:textId="77777777" w:rsidR="00245459" w:rsidRPr="00B70F87" w:rsidRDefault="00446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245459" w:rsidRPr="00B70F87" w14:paraId="22D1B11D" w14:textId="77777777" w:rsidTr="001E2FF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4EA1" w14:textId="77777777" w:rsidR="00245459" w:rsidRPr="00B70F87" w:rsidRDefault="001E2F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586C" w14:textId="77777777" w:rsidR="00245459" w:rsidRPr="00B70F87" w:rsidRDefault="005A21BF" w:rsidP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Климова Ангелина Викторовна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EA39" w14:textId="77777777" w:rsidR="00245459" w:rsidRPr="00B70F87" w:rsidRDefault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24.12.2014.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4F04" w14:textId="77777777" w:rsidR="00245459" w:rsidRPr="00B70F87" w:rsidRDefault="00245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4324" w14:textId="77777777" w:rsidR="00245459" w:rsidRPr="00B70F87" w:rsidRDefault="001E2F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8B21" w14:textId="77777777" w:rsidR="001E2FF7" w:rsidRPr="00B70F87" w:rsidRDefault="001E2FF7" w:rsidP="001E2FF7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B70F87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B70F8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14:paraId="1B243CAB" w14:textId="77777777" w:rsidR="00245459" w:rsidRPr="00B70F87" w:rsidRDefault="00245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3121" w14:textId="77777777" w:rsidR="00245459" w:rsidRPr="00B70F87" w:rsidRDefault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A3FD" w14:textId="77777777" w:rsidR="00245459" w:rsidRPr="00B70F87" w:rsidRDefault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1B6A" w14:textId="77777777" w:rsidR="00245459" w:rsidRPr="00B70F87" w:rsidRDefault="00446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5A21BF" w:rsidRPr="00B70F87" w14:paraId="2A7E1A1F" w14:textId="77777777" w:rsidTr="001E2FF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65D2" w14:textId="77777777" w:rsidR="005A21BF" w:rsidRPr="00B70F87" w:rsidRDefault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23A6" w14:textId="77777777" w:rsidR="005A21BF" w:rsidRPr="00B70F87" w:rsidRDefault="005A21BF" w:rsidP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Федоров Артем Витальевич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6288" w14:textId="77777777" w:rsidR="005A21BF" w:rsidRPr="00B70F87" w:rsidRDefault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11.01.2015.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E355" w14:textId="77777777" w:rsidR="005A21BF" w:rsidRPr="00B70F87" w:rsidRDefault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0B3F" w14:textId="77777777" w:rsidR="005A21BF" w:rsidRPr="00B70F87" w:rsidRDefault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41C8" w14:textId="77777777" w:rsidR="005A21BF" w:rsidRPr="00B70F87" w:rsidRDefault="005A21BF" w:rsidP="005A21BF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B70F87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B70F8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14:paraId="137D83F4" w14:textId="77777777" w:rsidR="005A21BF" w:rsidRPr="00B70F87" w:rsidRDefault="005A21BF" w:rsidP="001E2FF7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E980" w14:textId="77777777" w:rsidR="005A21BF" w:rsidRPr="00B70F87" w:rsidRDefault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C6BE" w14:textId="77777777" w:rsidR="005A21BF" w:rsidRPr="00B70F87" w:rsidRDefault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2870" w14:textId="77777777" w:rsidR="005A21BF" w:rsidRPr="00B70F87" w:rsidRDefault="00446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5A21BF" w:rsidRPr="00B70F87" w14:paraId="0B1CFA45" w14:textId="77777777" w:rsidTr="001E2FF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E20A" w14:textId="77777777" w:rsidR="005A21BF" w:rsidRPr="00B70F87" w:rsidRDefault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7E1C" w14:textId="77777777" w:rsidR="005A21BF" w:rsidRPr="00B70F87" w:rsidRDefault="005A21BF" w:rsidP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Гончарук Роман Юрьевич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E845" w14:textId="77777777" w:rsidR="005A21BF" w:rsidRPr="00B70F87" w:rsidRDefault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08.04.2014.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485B" w14:textId="77777777" w:rsidR="005A21BF" w:rsidRPr="00B70F87" w:rsidRDefault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81C2" w14:textId="77777777" w:rsidR="005A21BF" w:rsidRPr="00B70F87" w:rsidRDefault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B9E2" w14:textId="77777777" w:rsidR="005A21BF" w:rsidRPr="00B70F87" w:rsidRDefault="005A21BF" w:rsidP="005A21BF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B70F87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B70F8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14:paraId="0B62D4BE" w14:textId="77777777" w:rsidR="005A21BF" w:rsidRPr="00B70F87" w:rsidRDefault="005A21BF" w:rsidP="001E2FF7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34FE" w14:textId="77777777" w:rsidR="005A21BF" w:rsidRPr="00B70F87" w:rsidRDefault="00A25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E86A" w14:textId="77777777" w:rsidR="005A21BF" w:rsidRPr="00B70F87" w:rsidRDefault="005A2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F2D0" w14:textId="77777777" w:rsidR="005A21BF" w:rsidRPr="00B70F87" w:rsidRDefault="00446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F87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</w:tbl>
    <w:p w14:paraId="71B9E156" w14:textId="77777777" w:rsidR="00245459" w:rsidRPr="00B70F87" w:rsidRDefault="00245459">
      <w:pPr>
        <w:pStyle w:val="a3"/>
        <w:rPr>
          <w:rFonts w:ascii="Times New Roman" w:hAnsi="Times New Roman"/>
          <w:sz w:val="24"/>
          <w:szCs w:val="24"/>
        </w:rPr>
      </w:pPr>
    </w:p>
    <w:p w14:paraId="20381DCD" w14:textId="77777777" w:rsidR="00B70F87" w:rsidRPr="00B70F87" w:rsidRDefault="00B70F87" w:rsidP="00B70F87">
      <w:pPr>
        <w:rPr>
          <w:sz w:val="24"/>
          <w:szCs w:val="24"/>
        </w:rPr>
      </w:pPr>
      <w:r w:rsidRPr="00B70F87">
        <w:rPr>
          <w:sz w:val="24"/>
          <w:szCs w:val="24"/>
        </w:rPr>
        <w:t xml:space="preserve">Председатель </w:t>
      </w:r>
      <w:proofErr w:type="gramStart"/>
      <w:r w:rsidRPr="00B70F87">
        <w:rPr>
          <w:sz w:val="24"/>
          <w:szCs w:val="24"/>
        </w:rPr>
        <w:t>жюри:</w:t>
      </w:r>
      <w:r w:rsidRPr="00B70F87">
        <w:rPr>
          <w:rFonts w:ascii="Calibri" w:hAnsi="Calibri"/>
          <w:sz w:val="22"/>
        </w:rPr>
        <w:t xml:space="preserve">   </w:t>
      </w:r>
      <w:proofErr w:type="gramEnd"/>
      <w:r w:rsidRPr="00B70F87">
        <w:rPr>
          <w:rFonts w:ascii="Calibri" w:hAnsi="Calibri"/>
          <w:sz w:val="22"/>
        </w:rPr>
        <w:t xml:space="preserve">                                                                    /</w:t>
      </w:r>
      <w:r w:rsidRPr="00B70F87">
        <w:rPr>
          <w:sz w:val="24"/>
          <w:szCs w:val="24"/>
        </w:rPr>
        <w:t>Талалаева О.Г./</w:t>
      </w:r>
    </w:p>
    <w:p w14:paraId="23DBF733" w14:textId="77777777" w:rsidR="00B70F87" w:rsidRPr="00B70F87" w:rsidRDefault="00B70F87" w:rsidP="00B70F87">
      <w:pPr>
        <w:rPr>
          <w:sz w:val="24"/>
          <w:szCs w:val="24"/>
        </w:rPr>
      </w:pPr>
      <w:r w:rsidRPr="00B70F87">
        <w:rPr>
          <w:sz w:val="24"/>
          <w:szCs w:val="24"/>
        </w:rPr>
        <w:t xml:space="preserve">Члены </w:t>
      </w:r>
      <w:proofErr w:type="gramStart"/>
      <w:r w:rsidRPr="00B70F87">
        <w:rPr>
          <w:sz w:val="24"/>
          <w:szCs w:val="24"/>
        </w:rPr>
        <w:t xml:space="preserve">жюри:   </w:t>
      </w:r>
      <w:proofErr w:type="gramEnd"/>
      <w:r w:rsidRPr="00B70F87">
        <w:rPr>
          <w:sz w:val="24"/>
          <w:szCs w:val="24"/>
        </w:rPr>
        <w:t xml:space="preserve">                                                                    /Гайворонская С.Н./</w:t>
      </w:r>
    </w:p>
    <w:p w14:paraId="48A71C12" w14:textId="77777777" w:rsidR="00B70F87" w:rsidRPr="00B70F87" w:rsidRDefault="00B70F87" w:rsidP="00B70F87">
      <w:pPr>
        <w:rPr>
          <w:sz w:val="24"/>
          <w:szCs w:val="24"/>
        </w:rPr>
      </w:pPr>
      <w:r w:rsidRPr="00B70F87">
        <w:rPr>
          <w:sz w:val="24"/>
          <w:szCs w:val="24"/>
        </w:rPr>
        <w:t xml:space="preserve">                                                                                              /Недохлебова В.М./</w:t>
      </w:r>
    </w:p>
    <w:p w14:paraId="4DECAF63" w14:textId="77777777" w:rsidR="00B70F87" w:rsidRPr="00B70F87" w:rsidRDefault="00B70F87" w:rsidP="00B70F87">
      <w:pPr>
        <w:rPr>
          <w:sz w:val="24"/>
          <w:szCs w:val="24"/>
        </w:rPr>
      </w:pPr>
      <w:r w:rsidRPr="00B70F87">
        <w:rPr>
          <w:sz w:val="24"/>
          <w:szCs w:val="24"/>
        </w:rPr>
        <w:t xml:space="preserve">                                                                                              /</w:t>
      </w:r>
      <w:proofErr w:type="spellStart"/>
      <w:r w:rsidRPr="00B70F87">
        <w:rPr>
          <w:sz w:val="24"/>
          <w:szCs w:val="24"/>
        </w:rPr>
        <w:t>Шпортова</w:t>
      </w:r>
      <w:proofErr w:type="spellEnd"/>
      <w:r w:rsidRPr="00B70F87">
        <w:rPr>
          <w:sz w:val="24"/>
          <w:szCs w:val="24"/>
        </w:rPr>
        <w:t xml:space="preserve"> И.И./</w:t>
      </w:r>
    </w:p>
    <w:p w14:paraId="0C11426F" w14:textId="77777777" w:rsidR="00B70F87" w:rsidRPr="00B70F87" w:rsidRDefault="00B70F87" w:rsidP="00B70F87">
      <w:pPr>
        <w:rPr>
          <w:sz w:val="24"/>
          <w:szCs w:val="24"/>
        </w:rPr>
      </w:pPr>
      <w:r w:rsidRPr="00B70F87">
        <w:rPr>
          <w:sz w:val="24"/>
          <w:szCs w:val="24"/>
        </w:rPr>
        <w:t xml:space="preserve">                                                                                              /Чернышова А.А./</w:t>
      </w:r>
    </w:p>
    <w:p w14:paraId="0D2E4B28" w14:textId="77777777" w:rsidR="00B70F87" w:rsidRPr="00B70F87" w:rsidRDefault="00B70F87" w:rsidP="00B70F87">
      <w:pPr>
        <w:rPr>
          <w:b/>
          <w:sz w:val="24"/>
          <w:szCs w:val="24"/>
        </w:rPr>
      </w:pPr>
      <w:r w:rsidRPr="00B70F87">
        <w:rPr>
          <w:b/>
          <w:sz w:val="24"/>
          <w:szCs w:val="24"/>
        </w:rPr>
        <w:t>(</w:t>
      </w:r>
      <w:proofErr w:type="spellStart"/>
      <w:r w:rsidRPr="00B70F87">
        <w:rPr>
          <w:b/>
          <w:sz w:val="24"/>
          <w:szCs w:val="24"/>
        </w:rPr>
        <w:t>м.п</w:t>
      </w:r>
      <w:proofErr w:type="spellEnd"/>
      <w:r w:rsidRPr="00B70F87">
        <w:rPr>
          <w:b/>
          <w:sz w:val="24"/>
          <w:szCs w:val="24"/>
        </w:rPr>
        <w:t>.)</w:t>
      </w:r>
    </w:p>
    <w:p w14:paraId="4406052A" w14:textId="77777777" w:rsidR="00B70F87" w:rsidRPr="00B70F87" w:rsidRDefault="00B70F87" w:rsidP="00B70F87">
      <w:pPr>
        <w:jc w:val="both"/>
        <w:rPr>
          <w:sz w:val="24"/>
          <w:szCs w:val="24"/>
        </w:rPr>
      </w:pPr>
    </w:p>
    <w:p w14:paraId="79790866" w14:textId="77777777" w:rsidR="00245459" w:rsidRDefault="00245459">
      <w:pPr>
        <w:pStyle w:val="a3"/>
        <w:jc w:val="both"/>
      </w:pPr>
    </w:p>
    <w:sectPr w:rsidR="00245459">
      <w:pgSz w:w="16838" w:h="11906" w:orient="landscape"/>
      <w:pgMar w:top="1418" w:right="85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459"/>
    <w:rsid w:val="001E2FF7"/>
    <w:rsid w:val="00245459"/>
    <w:rsid w:val="002722B7"/>
    <w:rsid w:val="0044640B"/>
    <w:rsid w:val="005A21BF"/>
    <w:rsid w:val="00A252B0"/>
    <w:rsid w:val="00B7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1919"/>
  <w15:docId w15:val="{32C68785-8F2F-443C-B762-FF9F0B5D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2024-10-22T09:47:00Z</cp:lastPrinted>
  <dcterms:created xsi:type="dcterms:W3CDTF">2024-09-25T04:04:00Z</dcterms:created>
  <dcterms:modified xsi:type="dcterms:W3CDTF">2024-10-22T09:47:00Z</dcterms:modified>
</cp:coreProperties>
</file>