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E11" w:rsidRDefault="008F7E11" w:rsidP="001124A5">
      <w:pPr>
        <w:pStyle w:val="a3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E13B16">
        <w:rPr>
          <w:rFonts w:ascii="Times New Roman" w:hAnsi="Times New Roman"/>
          <w:sz w:val="24"/>
          <w:szCs w:val="24"/>
        </w:rPr>
        <w:t>4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631C81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/>
          <w:sz w:val="28"/>
          <w:szCs w:val="28"/>
        </w:rPr>
        <w:t>Колодезянская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СОШ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FB5D26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Предмет география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631C81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2 октября </w:t>
      </w:r>
      <w:r w:rsidR="008F7E11"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E13B16">
        <w:rPr>
          <w:rFonts w:ascii="Times New Roman" w:hAnsi="Times New Roman"/>
          <w:sz w:val="28"/>
          <w:szCs w:val="28"/>
        </w:rPr>
        <w:t>3</w:t>
      </w:r>
      <w:r w:rsidR="008F7E11" w:rsidRPr="009A6BE6">
        <w:rPr>
          <w:rFonts w:ascii="Times New Roman" w:hAnsi="Times New Roman"/>
          <w:sz w:val="28"/>
          <w:szCs w:val="28"/>
        </w:rPr>
        <w:t xml:space="preserve"> г</w:t>
      </w:r>
      <w:r w:rsidR="008F7E11" w:rsidRPr="008F7E11">
        <w:rPr>
          <w:rFonts w:ascii="Times New Roman" w:hAnsi="Times New Roman"/>
          <w:sz w:val="28"/>
          <w:szCs w:val="28"/>
        </w:rPr>
        <w:t>.</w:t>
      </w:r>
      <w:r w:rsidR="008F7E11">
        <w:rPr>
          <w:rFonts w:ascii="Times New Roman" w:hAnsi="Times New Roman"/>
          <w:sz w:val="28"/>
          <w:szCs w:val="28"/>
        </w:rPr>
        <w:t xml:space="preserve">                                           </w:t>
      </w:r>
      <w:proofErr w:type="gramStart"/>
      <w:r w:rsidR="008F7E11">
        <w:rPr>
          <w:rFonts w:ascii="Times New Roman" w:hAnsi="Times New Roman"/>
          <w:sz w:val="28"/>
          <w:szCs w:val="28"/>
        </w:rPr>
        <w:t>город  (</w:t>
      </w:r>
      <w:proofErr w:type="gramEnd"/>
      <w:r w:rsidR="008F7E11">
        <w:rPr>
          <w:rFonts w:ascii="Times New Roman" w:hAnsi="Times New Roman"/>
          <w:sz w:val="28"/>
          <w:szCs w:val="28"/>
        </w:rPr>
        <w:t>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FD08BE" w:rsidRPr="00FD08BE" w:rsidRDefault="00FD08BE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2"/>
        <w:gridCol w:w="2826"/>
        <w:gridCol w:w="5532"/>
        <w:gridCol w:w="2184"/>
        <w:gridCol w:w="2196"/>
      </w:tblGrid>
      <w:tr w:rsidR="008F7E11" w:rsidRPr="00BD1918" w:rsidTr="00631C81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631C81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</w:tcPr>
          <w:p w:rsidR="008F7E11" w:rsidRPr="00BD1918" w:rsidRDefault="00631C8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Талалаева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Григорьевна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631C81" w:rsidRDefault="00631C81" w:rsidP="00631C81">
            <w:pPr>
              <w:pStyle w:val="a3"/>
              <w:ind w:left="3540" w:hanging="35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Колодезянская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</w:p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Default="001124A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МБОУ</w:t>
            </w:r>
          </w:p>
          <w:p w:rsidR="001124A5" w:rsidRPr="00BD1918" w:rsidRDefault="001124A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Колодезянской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:rsidTr="00631C81">
        <w:tc>
          <w:tcPr>
            <w:tcW w:w="2376" w:type="dxa"/>
            <w:vMerge w:val="restart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</w:tcPr>
          <w:p w:rsidR="008F7E11" w:rsidRPr="00BD1918" w:rsidRDefault="00FB5D2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Гепалова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1124A5" w:rsidRDefault="001124A5" w:rsidP="001124A5">
            <w:pPr>
              <w:pStyle w:val="a3"/>
              <w:ind w:left="3540" w:hanging="35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Колодезянская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</w:p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1124A5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:rsidTr="00631C81">
        <w:tc>
          <w:tcPr>
            <w:tcW w:w="2376" w:type="dxa"/>
            <w:vMerge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1124A5" w:rsidRDefault="001124A5" w:rsidP="00FB5D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:rsidTr="00631C81">
        <w:tc>
          <w:tcPr>
            <w:tcW w:w="2376" w:type="dxa"/>
            <w:vMerge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94E68" w:rsidRPr="00BD1918" w:rsidTr="00631C81">
        <w:tc>
          <w:tcPr>
            <w:tcW w:w="2376" w:type="dxa"/>
            <w:vMerge/>
          </w:tcPr>
          <w:p w:rsidR="00594E68" w:rsidRPr="00BD1918" w:rsidRDefault="00594E6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94E68" w:rsidRPr="00BD1918" w:rsidRDefault="00594E6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right w:val="single" w:sz="4" w:space="0" w:color="auto"/>
            </w:tcBorders>
          </w:tcPr>
          <w:p w:rsidR="00594E68" w:rsidRPr="00BD1918" w:rsidRDefault="00594E6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594E68" w:rsidRPr="00BD1918" w:rsidRDefault="00594E6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594E68" w:rsidRPr="00BD1918" w:rsidRDefault="00594E68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p w:rsidR="003178BA" w:rsidRDefault="003178BA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p w:rsidR="003178BA" w:rsidRDefault="003178BA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p w:rsidR="003178BA" w:rsidRDefault="003178BA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p w:rsidR="003178BA" w:rsidRDefault="003178BA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p w:rsidR="003178BA" w:rsidRDefault="003178BA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p w:rsidR="003178BA" w:rsidRDefault="003178BA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p w:rsidR="003178BA" w:rsidRDefault="003178BA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p w:rsidR="003178BA" w:rsidRDefault="003178BA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p w:rsidR="003178BA" w:rsidRDefault="003178BA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275"/>
        <w:gridCol w:w="851"/>
        <w:gridCol w:w="851"/>
        <w:gridCol w:w="3968"/>
        <w:gridCol w:w="993"/>
        <w:gridCol w:w="1984"/>
        <w:gridCol w:w="1559"/>
      </w:tblGrid>
      <w:tr w:rsidR="00E13B16" w:rsidRPr="00BD1918" w:rsidTr="00631C81">
        <w:tc>
          <w:tcPr>
            <w:tcW w:w="534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35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1275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968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993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E13B16" w:rsidRPr="00BD1918" w:rsidTr="00631C81">
        <w:tc>
          <w:tcPr>
            <w:tcW w:w="534" w:type="dxa"/>
          </w:tcPr>
          <w:p w:rsidR="00E13B16" w:rsidRPr="00BD1918" w:rsidRDefault="00631C8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:rsidR="00E13B16" w:rsidRDefault="00FB5D2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Кузьменко Мария</w:t>
            </w:r>
          </w:p>
          <w:p w:rsidR="00FB5D26" w:rsidRPr="00BD1918" w:rsidRDefault="00FB5D2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Викторовна</w:t>
            </w:r>
          </w:p>
        </w:tc>
        <w:tc>
          <w:tcPr>
            <w:tcW w:w="1275" w:type="dxa"/>
          </w:tcPr>
          <w:p w:rsidR="00E13B16" w:rsidRPr="00BD1918" w:rsidRDefault="00E13B1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13B16" w:rsidRPr="00BD1918" w:rsidRDefault="00FB5D2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:rsidR="00E13B16" w:rsidRPr="00BD1918" w:rsidRDefault="00631C81" w:rsidP="00631C81">
            <w:pPr>
              <w:pStyle w:val="a3"/>
              <w:ind w:left="3540" w:hanging="35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Колодезянская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 </w:t>
            </w:r>
          </w:p>
        </w:tc>
        <w:tc>
          <w:tcPr>
            <w:tcW w:w="993" w:type="dxa"/>
          </w:tcPr>
          <w:p w:rsidR="00E13B16" w:rsidRPr="00BD1918" w:rsidRDefault="00631C8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13B16" w:rsidRPr="00BD1918" w:rsidRDefault="00FB5D2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13B16" w:rsidRPr="00BD1918" w:rsidRDefault="00E13B1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3B16" w:rsidRPr="00BD1918" w:rsidTr="00631C81">
        <w:tc>
          <w:tcPr>
            <w:tcW w:w="534" w:type="dxa"/>
          </w:tcPr>
          <w:p w:rsidR="00E13B16" w:rsidRPr="00BD1918" w:rsidRDefault="00631C8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:rsidR="00E13B16" w:rsidRPr="00BD1918" w:rsidRDefault="00FB5D2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Воропаева Инна Евгеньевна </w:t>
            </w:r>
          </w:p>
        </w:tc>
        <w:tc>
          <w:tcPr>
            <w:tcW w:w="1275" w:type="dxa"/>
          </w:tcPr>
          <w:p w:rsidR="00E13B16" w:rsidRPr="00BD1918" w:rsidRDefault="00E13B1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13B16" w:rsidRPr="00BD1918" w:rsidRDefault="00FB5D2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68" w:type="dxa"/>
          </w:tcPr>
          <w:p w:rsidR="00631C81" w:rsidRDefault="00631C81" w:rsidP="00631C81">
            <w:pPr>
              <w:pStyle w:val="a3"/>
              <w:ind w:left="3540" w:hanging="3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Колодезянская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</w:p>
          <w:p w:rsidR="00E13B16" w:rsidRPr="00BD1918" w:rsidRDefault="00E13B1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:rsidR="00E13B16" w:rsidRPr="00BD1918" w:rsidRDefault="00631C8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E13B16" w:rsidRPr="00BD1918" w:rsidRDefault="00FB5D2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E13B16" w:rsidRPr="00BD1918" w:rsidRDefault="00E13B16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78BA" w:rsidTr="003178B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BA" w:rsidRDefault="003178BA" w:rsidP="003178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  <w:p w:rsidR="003178BA" w:rsidRDefault="003178BA" w:rsidP="003178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BA" w:rsidRDefault="003178BA" w:rsidP="00077C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Симоненко Владислава Сергеевна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BA" w:rsidRDefault="003178BA" w:rsidP="00077C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BA" w:rsidRDefault="003178BA" w:rsidP="00077C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BA" w:rsidRDefault="003178BA" w:rsidP="003178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BA" w:rsidRDefault="003178BA" w:rsidP="003178BA">
            <w:pPr>
              <w:pStyle w:val="a3"/>
              <w:ind w:left="3540" w:hanging="3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Колодезянская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BA" w:rsidRDefault="003178BA" w:rsidP="00077C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78BA" w:rsidRDefault="003178BA" w:rsidP="00077C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78BA" w:rsidRDefault="003178BA" w:rsidP="00077C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78BA" w:rsidTr="003178B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BA" w:rsidRDefault="003178BA" w:rsidP="003178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BA" w:rsidRDefault="003178BA" w:rsidP="00077C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Яковлев Михаил Евгеньевич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BA" w:rsidRDefault="003178BA" w:rsidP="00077C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BA" w:rsidRDefault="003178BA" w:rsidP="00077C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BA" w:rsidRDefault="003178BA" w:rsidP="003178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BA" w:rsidRDefault="003178BA" w:rsidP="003178BA">
            <w:pPr>
              <w:pStyle w:val="a3"/>
              <w:ind w:left="3540" w:hanging="3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Колодезянская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</w:p>
          <w:p w:rsidR="003178BA" w:rsidRDefault="003178BA" w:rsidP="003178BA">
            <w:pPr>
              <w:pStyle w:val="a3"/>
              <w:ind w:left="3540" w:hanging="3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BA" w:rsidRDefault="003178BA" w:rsidP="00077C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78BA" w:rsidRDefault="003178BA" w:rsidP="00077C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78BA" w:rsidRDefault="003178BA" w:rsidP="00077C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78BA" w:rsidTr="003178B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BA" w:rsidRDefault="003178BA" w:rsidP="003178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BA" w:rsidRDefault="003178BA" w:rsidP="00077C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Сулацкая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Виолетта Сергеевна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BA" w:rsidRDefault="003178BA" w:rsidP="00077C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BA" w:rsidRDefault="003178BA" w:rsidP="00077C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BA" w:rsidRDefault="003178BA" w:rsidP="003178BA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BA" w:rsidRDefault="003178BA" w:rsidP="003178BA">
            <w:pPr>
              <w:pStyle w:val="a3"/>
              <w:ind w:left="3540" w:hanging="354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Колодезянская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</w:t>
            </w:r>
          </w:p>
          <w:p w:rsidR="003178BA" w:rsidRDefault="003178BA" w:rsidP="003178BA">
            <w:pPr>
              <w:pStyle w:val="a3"/>
              <w:ind w:left="3540" w:hanging="354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8BA" w:rsidRDefault="003178BA" w:rsidP="00077C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78BA" w:rsidRDefault="003178BA" w:rsidP="00077C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78BA" w:rsidRDefault="003178BA" w:rsidP="00077C6C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78BA" w:rsidRDefault="003178BA" w:rsidP="008F7E11">
      <w:pPr>
        <w:pStyle w:val="a3"/>
        <w:rPr>
          <w:rFonts w:ascii="Times New Roman" w:hAnsi="Times New Roman"/>
          <w:sz w:val="28"/>
          <w:szCs w:val="28"/>
        </w:rPr>
      </w:pPr>
    </w:p>
    <w:p w:rsidR="003178BA" w:rsidRDefault="003178BA" w:rsidP="008F7E11">
      <w:pPr>
        <w:pStyle w:val="a3"/>
        <w:rPr>
          <w:rFonts w:ascii="Times New Roman" w:hAnsi="Times New Roman"/>
          <w:sz w:val="28"/>
          <w:szCs w:val="28"/>
        </w:rPr>
      </w:pPr>
    </w:p>
    <w:p w:rsidR="003178BA" w:rsidRDefault="003178BA" w:rsidP="008F7E11">
      <w:pPr>
        <w:pStyle w:val="a3"/>
        <w:rPr>
          <w:rFonts w:ascii="Times New Roman" w:hAnsi="Times New Roman"/>
          <w:sz w:val="28"/>
          <w:szCs w:val="28"/>
        </w:rPr>
      </w:pPr>
    </w:p>
    <w:p w:rsidR="003178BA" w:rsidRDefault="003178BA" w:rsidP="008F7E11">
      <w:pPr>
        <w:pStyle w:val="a3"/>
        <w:rPr>
          <w:rFonts w:ascii="Times New Roman" w:hAnsi="Times New Roman"/>
          <w:sz w:val="24"/>
          <w:szCs w:val="24"/>
        </w:rPr>
      </w:pPr>
    </w:p>
    <w:p w:rsidR="003178BA" w:rsidRDefault="003178BA" w:rsidP="008F7E11">
      <w:pPr>
        <w:pStyle w:val="a3"/>
        <w:rPr>
          <w:rFonts w:ascii="Times New Roman" w:hAnsi="Times New Roman"/>
          <w:sz w:val="24"/>
          <w:szCs w:val="24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07301D">
        <w:rPr>
          <w:rFonts w:ascii="Times New Roman" w:hAnsi="Times New Roman"/>
          <w:sz w:val="24"/>
          <w:szCs w:val="24"/>
        </w:rPr>
        <w:t>жюри:</w:t>
      </w:r>
      <w:r>
        <w:rPr>
          <w:rFonts w:ascii="Times New Roman" w:hAnsi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(подписи)</w:t>
      </w:r>
    </w:p>
    <w:p w:rsidR="008F7E11" w:rsidRPr="003E33A3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3E33A3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3E33A3">
        <w:rPr>
          <w:rFonts w:ascii="Times New Roman" w:hAnsi="Times New Roman"/>
          <w:b/>
          <w:sz w:val="24"/>
          <w:szCs w:val="24"/>
        </w:rPr>
        <w:t>.)</w:t>
      </w:r>
    </w:p>
    <w:p w:rsidR="008F7E11" w:rsidRPr="009146C9" w:rsidRDefault="009146C9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Заполняется в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>, сдается в МБУ ДПО «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МиРЦ</w:t>
      </w:r>
      <w:proofErr w:type="spellEnd"/>
      <w:r>
        <w:rPr>
          <w:rFonts w:ascii="Times New Roman" w:hAnsi="Times New Roman"/>
          <w:sz w:val="24"/>
          <w:szCs w:val="24"/>
        </w:rPr>
        <w:t>»  методисту</w:t>
      </w:r>
      <w:proofErr w:type="gramEnd"/>
      <w:r>
        <w:rPr>
          <w:rFonts w:ascii="Times New Roman" w:hAnsi="Times New Roman"/>
          <w:sz w:val="24"/>
          <w:szCs w:val="24"/>
        </w:rPr>
        <w:t xml:space="preserve"> Ткаченко Т.А. в срок , указанный в приказе, в электронном виде и с «мокрыми» печатями.</w:t>
      </w:r>
    </w:p>
    <w:p w:rsidR="00563A2F" w:rsidRPr="008F7E11" w:rsidRDefault="00563A2F" w:rsidP="00FD08BE">
      <w:pPr>
        <w:pStyle w:val="a3"/>
        <w:jc w:val="both"/>
      </w:pPr>
    </w:p>
    <w:sectPr w:rsidR="00563A2F" w:rsidRPr="008F7E11" w:rsidSect="001124A5">
      <w:pgSz w:w="16838" w:h="11906" w:orient="landscape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0C"/>
    <w:rsid w:val="00074417"/>
    <w:rsid w:val="000E14CE"/>
    <w:rsid w:val="001124A5"/>
    <w:rsid w:val="001A4829"/>
    <w:rsid w:val="002169CD"/>
    <w:rsid w:val="002D65FA"/>
    <w:rsid w:val="003178BA"/>
    <w:rsid w:val="003262A2"/>
    <w:rsid w:val="00337558"/>
    <w:rsid w:val="00455DB7"/>
    <w:rsid w:val="00460DE2"/>
    <w:rsid w:val="00563A2F"/>
    <w:rsid w:val="00594E68"/>
    <w:rsid w:val="005E0AA7"/>
    <w:rsid w:val="00631C81"/>
    <w:rsid w:val="00640689"/>
    <w:rsid w:val="00685BA2"/>
    <w:rsid w:val="006E547C"/>
    <w:rsid w:val="00827760"/>
    <w:rsid w:val="00891107"/>
    <w:rsid w:val="008C6B28"/>
    <w:rsid w:val="008F7E11"/>
    <w:rsid w:val="009146C9"/>
    <w:rsid w:val="00963BD4"/>
    <w:rsid w:val="009B750F"/>
    <w:rsid w:val="00A02921"/>
    <w:rsid w:val="00B84592"/>
    <w:rsid w:val="00CA3BE7"/>
    <w:rsid w:val="00CA724A"/>
    <w:rsid w:val="00CB020C"/>
    <w:rsid w:val="00E1076C"/>
    <w:rsid w:val="00E13B16"/>
    <w:rsid w:val="00EC39C2"/>
    <w:rsid w:val="00EE4145"/>
    <w:rsid w:val="00F156E9"/>
    <w:rsid w:val="00FB5D26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0CA35"/>
  <w15:docId w15:val="{0F3C79F6-DBAC-471A-9BAD-9E98B71E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  <w:style w:type="table" w:styleId="a4">
    <w:name w:val="Table Grid"/>
    <w:basedOn w:val="a1"/>
    <w:uiPriority w:val="59"/>
    <w:rsid w:val="003178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saakchnnatalya@yandex.ru</cp:lastModifiedBy>
  <cp:revision>2</cp:revision>
  <cp:lastPrinted>2013-11-29T11:43:00Z</cp:lastPrinted>
  <dcterms:created xsi:type="dcterms:W3CDTF">2023-10-09T21:09:00Z</dcterms:created>
  <dcterms:modified xsi:type="dcterms:W3CDTF">2023-10-09T21:09:00Z</dcterms:modified>
</cp:coreProperties>
</file>